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D4" w:rsidRDefault="000018D4" w:rsidP="000018D4">
      <w:pPr>
        <w:rPr>
          <w:b/>
        </w:rPr>
      </w:pPr>
      <w:r>
        <w:rPr>
          <w:b/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с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D4" w:rsidRDefault="000018D4" w:rsidP="007A2C81">
      <w:pPr>
        <w:jc w:val="center"/>
        <w:rPr>
          <w:b/>
        </w:rPr>
      </w:pPr>
    </w:p>
    <w:p w:rsidR="000018D4" w:rsidRDefault="000018D4" w:rsidP="007A2C81">
      <w:pPr>
        <w:jc w:val="center"/>
        <w:rPr>
          <w:b/>
        </w:rPr>
      </w:pPr>
    </w:p>
    <w:p w:rsidR="000018D4" w:rsidRDefault="000018D4" w:rsidP="007A2C81">
      <w:pPr>
        <w:jc w:val="center"/>
        <w:rPr>
          <w:b/>
        </w:rPr>
      </w:pPr>
    </w:p>
    <w:p w:rsidR="000018D4" w:rsidRDefault="000018D4" w:rsidP="007A2C81">
      <w:pPr>
        <w:jc w:val="center"/>
        <w:rPr>
          <w:b/>
        </w:rPr>
      </w:pPr>
    </w:p>
    <w:p w:rsidR="000018D4" w:rsidRDefault="000018D4" w:rsidP="007A2C81">
      <w:pPr>
        <w:jc w:val="center"/>
        <w:rPr>
          <w:b/>
        </w:rPr>
      </w:pPr>
    </w:p>
    <w:p w:rsidR="000018D4" w:rsidRDefault="000018D4" w:rsidP="007A2C81">
      <w:pPr>
        <w:jc w:val="center"/>
        <w:rPr>
          <w:b/>
        </w:rPr>
      </w:pPr>
    </w:p>
    <w:p w:rsidR="007A2C81" w:rsidRPr="001C7EDB" w:rsidRDefault="007A2C81" w:rsidP="007A2C81">
      <w:pPr>
        <w:jc w:val="center"/>
        <w:rPr>
          <w:b/>
        </w:rPr>
      </w:pPr>
      <w:r w:rsidRPr="001C7EDB">
        <w:rPr>
          <w:b/>
        </w:rPr>
        <w:lastRenderedPageBreak/>
        <w:t>Пояснительная записка.</w:t>
      </w:r>
    </w:p>
    <w:p w:rsidR="007A2C81" w:rsidRPr="006B64C6" w:rsidRDefault="007A2C81" w:rsidP="007A2C81">
      <w:r w:rsidRPr="006B64C6">
        <w:t xml:space="preserve">  Основу рабочей программы составляют следующие документы:</w:t>
      </w:r>
    </w:p>
    <w:p w:rsidR="007A2C81" w:rsidRPr="006B64C6" w:rsidRDefault="007A2C81" w:rsidP="007A2C81">
      <w:r w:rsidRPr="006B64C6">
        <w:t>-Государственный стандарт общего образования;</w:t>
      </w:r>
    </w:p>
    <w:p w:rsidR="007A2C81" w:rsidRPr="006B64C6" w:rsidRDefault="007A2C81" w:rsidP="007A2C81">
      <w:r w:rsidRPr="006B64C6">
        <w:t>-Примерная программа основного общего образования по русскому языку;</w:t>
      </w:r>
    </w:p>
    <w:p w:rsidR="007A2C81" w:rsidRPr="006B64C6" w:rsidRDefault="007A2C81" w:rsidP="007A2C81">
      <w:r w:rsidRPr="006B64C6">
        <w:t>-</w:t>
      </w:r>
      <w:proofErr w:type="spellStart"/>
      <w:r w:rsidRPr="006B64C6">
        <w:t>М.Т.Баранов</w:t>
      </w:r>
      <w:proofErr w:type="spellEnd"/>
      <w:r w:rsidRPr="006B64C6">
        <w:t>. Программа по русскому языку к учебникам 5-9 клас</w:t>
      </w:r>
      <w:r>
        <w:t>с</w:t>
      </w:r>
      <w:r w:rsidRPr="006B64C6">
        <w:t>ов</w:t>
      </w:r>
      <w:r>
        <w:t xml:space="preserve"> </w:t>
      </w:r>
      <w:r w:rsidRPr="006B64C6">
        <w:t>(</w:t>
      </w:r>
      <w:proofErr w:type="spellStart"/>
      <w:r w:rsidRPr="006B64C6">
        <w:t>М.Т.Баранов</w:t>
      </w:r>
      <w:proofErr w:type="spellEnd"/>
      <w:r w:rsidRPr="006B64C6">
        <w:t xml:space="preserve">, </w:t>
      </w:r>
      <w:proofErr w:type="spellStart"/>
      <w:r w:rsidRPr="006B64C6">
        <w:t>Т.А.Ладыженская</w:t>
      </w:r>
      <w:proofErr w:type="spellEnd"/>
      <w:r w:rsidRPr="006B64C6">
        <w:t xml:space="preserve">, </w:t>
      </w:r>
      <w:proofErr w:type="spellStart"/>
      <w:r w:rsidRPr="006B64C6">
        <w:t>Н.М.Шанский</w:t>
      </w:r>
      <w:proofErr w:type="spellEnd"/>
      <w:r w:rsidRPr="006B64C6">
        <w:t xml:space="preserve">) Программно-методические материалы: Русский язык: 5-9 классы/ Составитель </w:t>
      </w:r>
      <w:proofErr w:type="spellStart"/>
      <w:r w:rsidRPr="006B64C6">
        <w:t>Л.М.Рыбченкова</w:t>
      </w:r>
      <w:proofErr w:type="spellEnd"/>
      <w:proofErr w:type="gramStart"/>
      <w:r w:rsidRPr="006B64C6">
        <w:t>.-</w:t>
      </w:r>
      <w:proofErr w:type="gramEnd"/>
      <w:r w:rsidRPr="006B64C6">
        <w:t xml:space="preserve">Дрофа, </w:t>
      </w:r>
      <w:smartTag w:uri="urn:schemas-microsoft-com:office:smarttags" w:element="metricconverter">
        <w:smartTagPr>
          <w:attr w:name="ProductID" w:val="2002 г"/>
        </w:smartTagPr>
        <w:r w:rsidRPr="006B64C6">
          <w:t>2002 г</w:t>
        </w:r>
      </w:smartTag>
      <w:r w:rsidRPr="006B64C6">
        <w:t>.</w:t>
      </w:r>
    </w:p>
    <w:p w:rsidR="007A2C81" w:rsidRPr="006B64C6" w:rsidRDefault="007A2C81" w:rsidP="007A2C81">
      <w:r w:rsidRPr="001C7EDB">
        <w:rPr>
          <w:b/>
        </w:rPr>
        <w:t xml:space="preserve">      Формы контроля:</w:t>
      </w:r>
      <w:r w:rsidRPr="006B64C6">
        <w:t xml:space="preserve"> диктант</w:t>
      </w:r>
      <w:r>
        <w:t xml:space="preserve"> </w:t>
      </w:r>
      <w:proofErr w:type="gramStart"/>
      <w:r w:rsidRPr="006B64C6">
        <w:t xml:space="preserve">( </w:t>
      </w:r>
      <w:proofErr w:type="gramEnd"/>
      <w:r w:rsidRPr="006B64C6">
        <w:t>с заданием, словарный, подготовленный, объяснительный, предупредительный, терминологический);</w:t>
      </w:r>
    </w:p>
    <w:p w:rsidR="007A2C81" w:rsidRPr="006B64C6" w:rsidRDefault="007A2C81" w:rsidP="007A2C81">
      <w:r w:rsidRPr="006B64C6">
        <w:t>*комплексный анализ текста;</w:t>
      </w:r>
    </w:p>
    <w:p w:rsidR="007A2C81" w:rsidRPr="006B64C6" w:rsidRDefault="007A2C81" w:rsidP="007A2C81">
      <w:r w:rsidRPr="006B64C6">
        <w:t>*осложнённое списывание;</w:t>
      </w:r>
    </w:p>
    <w:p w:rsidR="007A2C81" w:rsidRPr="006B64C6" w:rsidRDefault="007A2C81" w:rsidP="007A2C81">
      <w:r w:rsidRPr="006B64C6">
        <w:t>*тест;</w:t>
      </w:r>
    </w:p>
    <w:p w:rsidR="007A2C81" w:rsidRPr="006B64C6" w:rsidRDefault="007A2C81" w:rsidP="007A2C81">
      <w:r w:rsidRPr="006B64C6">
        <w:t>*составление сложного и простого плана к тексту;</w:t>
      </w:r>
    </w:p>
    <w:p w:rsidR="007A2C81" w:rsidRPr="006B64C6" w:rsidRDefault="007A2C81" w:rsidP="007A2C81">
      <w:r w:rsidRPr="006B64C6">
        <w:t>*изложение текста (подробное, сжатое, выборочное);</w:t>
      </w:r>
    </w:p>
    <w:p w:rsidR="007A2C81" w:rsidRPr="006B64C6" w:rsidRDefault="007A2C81" w:rsidP="007A2C81">
      <w:r w:rsidRPr="006B64C6">
        <w:t>*составление диалога на заданную тему;</w:t>
      </w:r>
    </w:p>
    <w:p w:rsidR="007A2C81" w:rsidRPr="006B64C6" w:rsidRDefault="007A2C81" w:rsidP="007A2C81">
      <w:r w:rsidRPr="006B64C6">
        <w:t>*составление текста определённого стиля и типа речи;</w:t>
      </w:r>
    </w:p>
    <w:p w:rsidR="007A2C81" w:rsidRPr="006B64C6" w:rsidRDefault="007A2C81" w:rsidP="007A2C81">
      <w:r w:rsidRPr="006B64C6">
        <w:t>*сочинени</w:t>
      </w:r>
      <w:proofErr w:type="gramStart"/>
      <w:r w:rsidRPr="006B64C6">
        <w:t>е(</w:t>
      </w:r>
      <w:proofErr w:type="gramEnd"/>
      <w:r w:rsidRPr="006B64C6">
        <w:t>описание пейзажа, помещения);</w:t>
      </w:r>
    </w:p>
    <w:p w:rsidR="007A2C81" w:rsidRPr="006B64C6" w:rsidRDefault="007A2C81" w:rsidP="007A2C81">
      <w:r w:rsidRPr="006B64C6">
        <w:t>*составление рассказа по сюжетным картинкам с включением части готового текста;</w:t>
      </w:r>
    </w:p>
    <w:p w:rsidR="007A2C81" w:rsidRPr="006B64C6" w:rsidRDefault="007A2C81" w:rsidP="007A2C81">
      <w:r w:rsidRPr="006B64C6">
        <w:t>*редактирование текста (исправление орфографических, грамматических, пунктуационных и речевых ошибок);</w:t>
      </w:r>
    </w:p>
    <w:p w:rsidR="007A2C81" w:rsidRPr="006B64C6" w:rsidRDefault="007A2C81" w:rsidP="007A2C81">
      <w:r w:rsidRPr="006B64C6">
        <w:t>*работа с деформированным текстом.</w:t>
      </w:r>
    </w:p>
    <w:p w:rsidR="007A2C81" w:rsidRPr="001C7EDB" w:rsidRDefault="007A2C81" w:rsidP="007A2C81">
      <w:pPr>
        <w:rPr>
          <w:b/>
        </w:rPr>
      </w:pPr>
      <w:r w:rsidRPr="001C7EDB">
        <w:rPr>
          <w:b/>
        </w:rPr>
        <w:t xml:space="preserve">      Цели обучения:</w:t>
      </w:r>
    </w:p>
    <w:p w:rsidR="007A2C81" w:rsidRPr="006B64C6" w:rsidRDefault="007A2C81" w:rsidP="007A2C81">
      <w:r w:rsidRPr="006B64C6">
        <w:t>-воспитание гражданственности и патриотизма, сознательного отношения к языку как явлению культуры, основному средству</w:t>
      </w:r>
      <w:r>
        <w:t xml:space="preserve"> общения и получения знаний в ра</w:t>
      </w:r>
      <w:r w:rsidRPr="006B64C6">
        <w:t>зных сферах человеческой деятельности; воспитание интереса и любви к русскому языку;</w:t>
      </w:r>
    </w:p>
    <w:p w:rsidR="007A2C81" w:rsidRPr="006B64C6" w:rsidRDefault="007A2C81" w:rsidP="007A2C81">
      <w:r w:rsidRPr="006B64C6">
        <w:t>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A2C81" w:rsidRPr="006B64C6" w:rsidRDefault="007A2C81" w:rsidP="007A2C81">
      <w:r w:rsidRPr="006B64C6">
        <w:t>-освоение знаний о русском языке, его устройстве 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языковом этикете;</w:t>
      </w:r>
    </w:p>
    <w:p w:rsidR="007A2C81" w:rsidRPr="006B64C6" w:rsidRDefault="007A2C81" w:rsidP="007A2C81">
      <w:r w:rsidRPr="006B64C6">
        <w:t>-формирование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поиск.</w:t>
      </w:r>
    </w:p>
    <w:p w:rsidR="007A2C81" w:rsidRPr="006B64C6" w:rsidRDefault="007A2C81" w:rsidP="007A2C81"/>
    <w:p w:rsidR="007A2C81" w:rsidRDefault="007A2C81" w:rsidP="007A2C81">
      <w:pPr>
        <w:rPr>
          <w:b/>
        </w:rPr>
      </w:pPr>
      <w:r w:rsidRPr="001C7EDB">
        <w:rPr>
          <w:b/>
        </w:rPr>
        <w:t xml:space="preserve">                  </w:t>
      </w:r>
    </w:p>
    <w:p w:rsidR="007A2C81" w:rsidRDefault="007A2C81" w:rsidP="007A2C81">
      <w:pPr>
        <w:rPr>
          <w:b/>
        </w:rPr>
      </w:pPr>
    </w:p>
    <w:p w:rsidR="007A2C81" w:rsidRDefault="007A2C81" w:rsidP="007A2C81">
      <w:pPr>
        <w:rPr>
          <w:b/>
        </w:rPr>
      </w:pPr>
    </w:p>
    <w:p w:rsidR="007A2C81" w:rsidRDefault="007A2C81" w:rsidP="007A2C81">
      <w:pPr>
        <w:rPr>
          <w:b/>
        </w:rPr>
      </w:pPr>
    </w:p>
    <w:p w:rsidR="007A2C81" w:rsidRDefault="007A2C81" w:rsidP="007A2C81">
      <w:pPr>
        <w:rPr>
          <w:b/>
        </w:rPr>
      </w:pPr>
    </w:p>
    <w:p w:rsidR="007A2C81" w:rsidRDefault="007A2C81" w:rsidP="007A2C81">
      <w:pPr>
        <w:rPr>
          <w:b/>
        </w:rPr>
      </w:pPr>
    </w:p>
    <w:p w:rsidR="007A2C81" w:rsidRDefault="007A2C81" w:rsidP="007A2C81">
      <w:pPr>
        <w:rPr>
          <w:b/>
        </w:rPr>
      </w:pPr>
    </w:p>
    <w:p w:rsidR="007A2C81" w:rsidRDefault="007A2C81" w:rsidP="007A2C81">
      <w:pPr>
        <w:rPr>
          <w:b/>
        </w:rPr>
      </w:pPr>
    </w:p>
    <w:p w:rsidR="007A2C81" w:rsidRDefault="007A2C81" w:rsidP="007A2C81">
      <w:pPr>
        <w:rPr>
          <w:b/>
        </w:rPr>
      </w:pPr>
    </w:p>
    <w:p w:rsidR="007A2C81" w:rsidRDefault="007A2C81" w:rsidP="007A2C81">
      <w:pPr>
        <w:rPr>
          <w:b/>
        </w:rPr>
      </w:pPr>
    </w:p>
    <w:p w:rsidR="007A2C81" w:rsidRDefault="007A2C81" w:rsidP="007A2C81">
      <w:pPr>
        <w:rPr>
          <w:b/>
        </w:rPr>
      </w:pPr>
    </w:p>
    <w:p w:rsidR="007A2C81" w:rsidRDefault="007A2C81" w:rsidP="007A2C81">
      <w:pPr>
        <w:rPr>
          <w:b/>
        </w:rPr>
      </w:pPr>
    </w:p>
    <w:p w:rsidR="007A2C81" w:rsidRDefault="007A2C81" w:rsidP="007A2C81">
      <w:pPr>
        <w:rPr>
          <w:b/>
        </w:rPr>
      </w:pPr>
      <w:r>
        <w:rPr>
          <w:b/>
        </w:rPr>
        <w:t xml:space="preserve">                     </w:t>
      </w:r>
      <w:r w:rsidRPr="001C7EDB">
        <w:rPr>
          <w:b/>
        </w:rPr>
        <w:t xml:space="preserve">  </w:t>
      </w:r>
    </w:p>
    <w:p w:rsidR="007A2C81" w:rsidRDefault="007A2C81" w:rsidP="007A2C81">
      <w:pPr>
        <w:jc w:val="center"/>
        <w:rPr>
          <w:b/>
        </w:rPr>
      </w:pPr>
    </w:p>
    <w:p w:rsidR="007A2C81" w:rsidRDefault="007A2C81" w:rsidP="007A2C81">
      <w:pPr>
        <w:jc w:val="center"/>
        <w:rPr>
          <w:b/>
        </w:rPr>
      </w:pPr>
    </w:p>
    <w:p w:rsidR="007A2C81" w:rsidRDefault="007A2C81" w:rsidP="007A2C81">
      <w:pPr>
        <w:jc w:val="center"/>
        <w:rPr>
          <w:b/>
        </w:rPr>
      </w:pPr>
    </w:p>
    <w:p w:rsidR="007A2C81" w:rsidRPr="001C7EDB" w:rsidRDefault="007A2C81" w:rsidP="007A2C81">
      <w:pPr>
        <w:jc w:val="center"/>
        <w:rPr>
          <w:b/>
        </w:rPr>
      </w:pPr>
      <w:r w:rsidRPr="001C7EDB">
        <w:rPr>
          <w:b/>
        </w:rPr>
        <w:t>Требования к уровню подготовки учащихся 6 класса.</w:t>
      </w:r>
    </w:p>
    <w:p w:rsidR="007A2C81" w:rsidRDefault="007A2C81" w:rsidP="007A2C81"/>
    <w:p w:rsidR="007A2C81" w:rsidRDefault="007A2C81" w:rsidP="007A2C81"/>
    <w:p w:rsidR="007A2C81" w:rsidRPr="006B64C6" w:rsidRDefault="007A2C81" w:rsidP="007A2C81">
      <w:r w:rsidRPr="006B64C6">
        <w:t xml:space="preserve">      В результате изучения русского языка в 6 классе ученик должен:</w:t>
      </w:r>
    </w:p>
    <w:p w:rsidR="007A2C81" w:rsidRPr="001C7EDB" w:rsidRDefault="007A2C81" w:rsidP="007A2C81">
      <w:pPr>
        <w:rPr>
          <w:b/>
        </w:rPr>
      </w:pPr>
      <w:r w:rsidRPr="001C7EDB">
        <w:rPr>
          <w:b/>
        </w:rPr>
        <w:t>Знать/понимать:</w:t>
      </w:r>
    </w:p>
    <w:p w:rsidR="007A2C81" w:rsidRPr="006B64C6" w:rsidRDefault="007A2C81" w:rsidP="007A2C81">
      <w:r w:rsidRPr="006B64C6">
        <w:t xml:space="preserve">-определения изученных в 6 классе основных языковых единиц, </w:t>
      </w:r>
      <w:proofErr w:type="spellStart"/>
      <w:r w:rsidRPr="006B64C6">
        <w:t>речеведческих</w:t>
      </w:r>
      <w:proofErr w:type="spellEnd"/>
      <w:r w:rsidRPr="006B64C6">
        <w:t xml:space="preserve"> понятий;</w:t>
      </w:r>
    </w:p>
    <w:p w:rsidR="007A2C81" w:rsidRPr="006B64C6" w:rsidRDefault="007A2C81" w:rsidP="007A2C81">
      <w:r w:rsidRPr="006B64C6">
        <w:t>-орфографические, пунктуационные правила;</w:t>
      </w:r>
    </w:p>
    <w:p w:rsidR="007A2C81" w:rsidRPr="006B64C6" w:rsidRDefault="007A2C81" w:rsidP="007A2C81">
      <w:r>
        <w:rPr>
          <w:b/>
        </w:rPr>
        <w:t>у</w:t>
      </w:r>
      <w:r w:rsidRPr="001C7EDB">
        <w:rPr>
          <w:b/>
        </w:rPr>
        <w:t>меть</w:t>
      </w:r>
      <w:r w:rsidRPr="006B64C6">
        <w:t>:</w:t>
      </w:r>
    </w:p>
    <w:p w:rsidR="007A2C81" w:rsidRPr="001C7EDB" w:rsidRDefault="007A2C81" w:rsidP="007A2C81">
      <w:pPr>
        <w:rPr>
          <w:b/>
        </w:rPr>
      </w:pPr>
      <w:r w:rsidRPr="001C7EDB">
        <w:rPr>
          <w:b/>
        </w:rPr>
        <w:t>речевая деятельность:</w:t>
      </w:r>
    </w:p>
    <w:p w:rsidR="007A2C81" w:rsidRPr="001C7EDB" w:rsidRDefault="007A2C81" w:rsidP="007A2C81">
      <w:pPr>
        <w:rPr>
          <w:b/>
          <w:u w:val="single"/>
        </w:rPr>
      </w:pPr>
      <w:r w:rsidRPr="001C7EDB">
        <w:rPr>
          <w:b/>
          <w:u w:val="single"/>
        </w:rPr>
        <w:t>АУДИРОВАНИЕ:</w:t>
      </w:r>
    </w:p>
    <w:p w:rsidR="007A2C81" w:rsidRPr="006B64C6" w:rsidRDefault="007A2C81" w:rsidP="007A2C81">
      <w:r w:rsidRPr="006B64C6">
        <w:t>-воспринимая устную речь учителя, следить за ходом рассуждения, выделять главную информацию;</w:t>
      </w:r>
    </w:p>
    <w:p w:rsidR="007A2C81" w:rsidRPr="006B64C6" w:rsidRDefault="007A2C81" w:rsidP="007A2C81">
      <w:r w:rsidRPr="006B64C6">
        <w:t>-определять и формулировать основную мысль текста;</w:t>
      </w:r>
    </w:p>
    <w:p w:rsidR="007A2C81" w:rsidRPr="006B64C6" w:rsidRDefault="007A2C81" w:rsidP="007A2C81">
      <w:r w:rsidRPr="006B64C6">
        <w:t>-вычленять структурные части исходного текста, составлять простой план;</w:t>
      </w:r>
    </w:p>
    <w:p w:rsidR="007A2C81" w:rsidRPr="001C7EDB" w:rsidRDefault="007A2C81" w:rsidP="007A2C81">
      <w:pPr>
        <w:rPr>
          <w:b/>
        </w:rPr>
      </w:pPr>
      <w:r w:rsidRPr="001C7EDB">
        <w:rPr>
          <w:b/>
        </w:rPr>
        <w:t>ЧТЕНИЕ:</w:t>
      </w:r>
    </w:p>
    <w:p w:rsidR="007A2C81" w:rsidRPr="006B64C6" w:rsidRDefault="007A2C81" w:rsidP="007A2C81">
      <w:r w:rsidRPr="006B64C6">
        <w:t>-осмысленно читать,</w:t>
      </w:r>
      <w:r>
        <w:t xml:space="preserve"> </w:t>
      </w:r>
      <w:r w:rsidRPr="006B64C6">
        <w:t>понимать и пересказывать учебные тексты лингвистического содержания;</w:t>
      </w:r>
    </w:p>
    <w:p w:rsidR="007A2C81" w:rsidRPr="006B64C6" w:rsidRDefault="007A2C81" w:rsidP="007A2C81">
      <w:r w:rsidRPr="006B64C6">
        <w:t>-уметь выделять главную и второстепенную информацию прочитанного текста;</w:t>
      </w:r>
    </w:p>
    <w:p w:rsidR="007A2C81" w:rsidRPr="006B64C6" w:rsidRDefault="007A2C81" w:rsidP="007A2C81">
      <w:r w:rsidRPr="006B64C6">
        <w:t>-разбивать текст на составные части и составлять сложный план;</w:t>
      </w:r>
    </w:p>
    <w:p w:rsidR="007A2C81" w:rsidRPr="006B64C6" w:rsidRDefault="007A2C81" w:rsidP="007A2C81">
      <w:r w:rsidRPr="006B64C6">
        <w:t>-самостоятельно формулировать вопросы по содержанию прочитанного теста;</w:t>
      </w:r>
    </w:p>
    <w:p w:rsidR="007A2C81" w:rsidRPr="006B64C6" w:rsidRDefault="007A2C81" w:rsidP="007A2C81">
      <w:r w:rsidRPr="006B64C6">
        <w:t>-прогнозировать содержание текста, опираясь на средства зрительной наглядности;</w:t>
      </w:r>
    </w:p>
    <w:p w:rsidR="007A2C81" w:rsidRPr="006B64C6" w:rsidRDefault="007A2C81" w:rsidP="007A2C81">
      <w:r w:rsidRPr="006B64C6">
        <w:t>-выразительно читать художественные и научно-учебные тексты;</w:t>
      </w:r>
    </w:p>
    <w:p w:rsidR="007A2C81" w:rsidRPr="001C7EDB" w:rsidRDefault="007A2C81" w:rsidP="007A2C81">
      <w:pPr>
        <w:rPr>
          <w:b/>
        </w:rPr>
      </w:pPr>
      <w:r w:rsidRPr="001C7EDB">
        <w:rPr>
          <w:b/>
        </w:rPr>
        <w:t>ГОВОРЕНИЕ:</w:t>
      </w:r>
    </w:p>
    <w:p w:rsidR="007A2C81" w:rsidRPr="006B64C6" w:rsidRDefault="007A2C81" w:rsidP="007A2C81">
      <w:r w:rsidRPr="006B64C6">
        <w:t>-пересказывать основное содержание прослушанного или прочитанного текста-рассуждения;</w:t>
      </w:r>
    </w:p>
    <w:p w:rsidR="007A2C81" w:rsidRPr="006B64C6" w:rsidRDefault="007A2C81" w:rsidP="007A2C81">
      <w:r w:rsidRPr="006B64C6">
        <w:t>-подробно и выборочно пересказывать</w:t>
      </w:r>
      <w:r>
        <w:t xml:space="preserve"> </w:t>
      </w:r>
      <w:r w:rsidRPr="006B64C6">
        <w:t>художественные повествовательные тексты;</w:t>
      </w:r>
    </w:p>
    <w:p w:rsidR="007A2C81" w:rsidRPr="006B64C6" w:rsidRDefault="007A2C81" w:rsidP="007A2C81">
      <w:r w:rsidRPr="006B64C6">
        <w:t>-сохранять в тексте подробного изложения структуру исходного текста и языковые средства выразительности;</w:t>
      </w:r>
    </w:p>
    <w:p w:rsidR="007A2C81" w:rsidRPr="006B64C6" w:rsidRDefault="007A2C81" w:rsidP="007A2C81">
      <w:r w:rsidRPr="006B64C6">
        <w:t>-строить небольшое по объёму устное высказывание на заданную тему;</w:t>
      </w:r>
    </w:p>
    <w:p w:rsidR="007A2C81" w:rsidRPr="006B64C6" w:rsidRDefault="007A2C81" w:rsidP="007A2C81">
      <w:r w:rsidRPr="006B64C6">
        <w:t xml:space="preserve">-соблюдать последовательность и связность изложения;               </w:t>
      </w:r>
    </w:p>
    <w:p w:rsidR="007A2C81" w:rsidRPr="001C7EDB" w:rsidRDefault="007A2C81" w:rsidP="007A2C81">
      <w:pPr>
        <w:rPr>
          <w:b/>
        </w:rPr>
      </w:pPr>
      <w:r w:rsidRPr="001C7EDB">
        <w:rPr>
          <w:b/>
        </w:rPr>
        <w:t>ПИСЬМО:</w:t>
      </w:r>
    </w:p>
    <w:p w:rsidR="007A2C81" w:rsidRDefault="007A2C81" w:rsidP="007A2C81">
      <w:r>
        <w:t>-подробно и выборочно пересказывать содержание прослушанного или прочитанного текста;</w:t>
      </w:r>
    </w:p>
    <w:p w:rsidR="007A2C81" w:rsidRDefault="007A2C81" w:rsidP="007A2C81">
      <w:r>
        <w:t>-сохранять в тексте подробного изложения структуру исходного текста и языковые средства выразительности;</w:t>
      </w:r>
    </w:p>
    <w:p w:rsidR="007A2C81" w:rsidRDefault="007A2C81" w:rsidP="007A2C81">
      <w:r>
        <w:t>-строить письменные высказывания на заданную тему;</w:t>
      </w:r>
    </w:p>
    <w:p w:rsidR="007A2C81" w:rsidRDefault="007A2C81" w:rsidP="007A2C81">
      <w:r>
        <w:t>-соблюдать последовательность и связность изложения;</w:t>
      </w:r>
    </w:p>
    <w:p w:rsidR="007A2C81" w:rsidRDefault="007A2C81" w:rsidP="007A2C81">
      <w:r>
        <w:t>-собирать материал к сочинению и систематизировать его;</w:t>
      </w:r>
    </w:p>
    <w:p w:rsidR="007A2C81" w:rsidRDefault="007A2C81" w:rsidP="007A2C81">
      <w:r>
        <w:t>-составлять сложный план и на основе его создавать текст;</w:t>
      </w:r>
    </w:p>
    <w:p w:rsidR="007A2C81" w:rsidRDefault="007A2C81" w:rsidP="007A2C81">
      <w:r>
        <w:t>-использовать цепную и параллельную связь предложений в текстах разных стилей;</w:t>
      </w:r>
    </w:p>
    <w:p w:rsidR="007A2C81" w:rsidRDefault="007A2C81" w:rsidP="007A2C81">
      <w:r>
        <w:t>-употреблять синонимы, повтор слов, однокоренные слова как средства выразительности текста и связи предложений;</w:t>
      </w:r>
    </w:p>
    <w:p w:rsidR="007A2C81" w:rsidRDefault="007A2C81" w:rsidP="007A2C81">
      <w:r>
        <w:t xml:space="preserve">-исправлять речевой повтор заменой слова, местоимением или синонимом, заменой синтаксической </w:t>
      </w:r>
      <w:proofErr w:type="spellStart"/>
      <w:r>
        <w:t>конструкии</w:t>
      </w:r>
      <w:proofErr w:type="spellEnd"/>
      <w:r>
        <w:t>;</w:t>
      </w:r>
    </w:p>
    <w:p w:rsidR="007A2C81" w:rsidRPr="001C7EDB" w:rsidRDefault="007A2C81" w:rsidP="007A2C81">
      <w:pPr>
        <w:rPr>
          <w:b/>
        </w:rPr>
      </w:pPr>
      <w:r w:rsidRPr="001C7EDB">
        <w:rPr>
          <w:b/>
        </w:rPr>
        <w:t>ТЕКСТ:</w:t>
      </w:r>
    </w:p>
    <w:p w:rsidR="007A2C81" w:rsidRDefault="007A2C81" w:rsidP="007A2C81">
      <w:r>
        <w:t>-определить основную мысль текста, подбирать наиболее удачный заголовок, делить текст на смысловые части, составлять простой и сложный план анализируемого текста;</w:t>
      </w:r>
    </w:p>
    <w:p w:rsidR="007A2C81" w:rsidRDefault="007A2C81" w:rsidP="007A2C81">
      <w:r>
        <w:t>-определять вид связи и средства связи предложений в тексте;</w:t>
      </w:r>
    </w:p>
    <w:p w:rsidR="007A2C81" w:rsidRDefault="007A2C81" w:rsidP="007A2C81">
      <w:r>
        <w:t>-устанавливать принадлежность текста к определённой функциональной разновидности и стилю речи;</w:t>
      </w:r>
    </w:p>
    <w:p w:rsidR="007A2C81" w:rsidRPr="001C7EDB" w:rsidRDefault="007A2C81" w:rsidP="007A2C81">
      <w:pPr>
        <w:rPr>
          <w:b/>
        </w:rPr>
      </w:pPr>
      <w:r w:rsidRPr="001C7EDB">
        <w:rPr>
          <w:b/>
        </w:rPr>
        <w:t>ФОНЕТИКА И ОРФОЭПИЯ:</w:t>
      </w:r>
    </w:p>
    <w:p w:rsidR="007A2C81" w:rsidRDefault="007A2C81" w:rsidP="007A2C81">
      <w:r>
        <w:lastRenderedPageBreak/>
        <w:t>-проводить фонетический и орфоэпический разбор слова;</w:t>
      </w:r>
    </w:p>
    <w:p w:rsidR="007A2C81" w:rsidRDefault="007A2C81" w:rsidP="007A2C81">
      <w:r>
        <w:t>-использовать транскрипцию;</w:t>
      </w:r>
    </w:p>
    <w:p w:rsidR="007A2C81" w:rsidRDefault="007A2C81" w:rsidP="007A2C81">
      <w:r>
        <w:t>-правильно произносить употребляемые слова  и формы слова разных частей речи;</w:t>
      </w:r>
    </w:p>
    <w:p w:rsidR="007A2C81" w:rsidRDefault="007A2C81" w:rsidP="007A2C81">
      <w:r>
        <w:t>-пользоваться орфоэпическим словарём, находить орфоэпические ошибки в речи;</w:t>
      </w:r>
    </w:p>
    <w:p w:rsidR="007A2C81" w:rsidRPr="001C7EDB" w:rsidRDefault="007A2C81" w:rsidP="007A2C81">
      <w:pPr>
        <w:rPr>
          <w:b/>
        </w:rPr>
      </w:pPr>
      <w:r w:rsidRPr="001C7EDB">
        <w:rPr>
          <w:b/>
        </w:rPr>
        <w:t>МОРФЕМИКА И СЛОВООБРАЗОВАНИЕ:</w:t>
      </w:r>
    </w:p>
    <w:p w:rsidR="007A2C81" w:rsidRDefault="007A2C81" w:rsidP="007A2C81">
      <w:r>
        <w:t>-выделять морфемы на основе словообразовательного анализа;</w:t>
      </w:r>
    </w:p>
    <w:p w:rsidR="007A2C81" w:rsidRDefault="007A2C81" w:rsidP="007A2C81">
      <w:r>
        <w:t>-выделять исходную часть слова при словообразовательном разборе;</w:t>
      </w:r>
    </w:p>
    <w:p w:rsidR="007A2C81" w:rsidRDefault="007A2C81" w:rsidP="007A2C81">
      <w:r>
        <w:t>-различать изученные способы словообразования частей речи;</w:t>
      </w:r>
    </w:p>
    <w:p w:rsidR="007A2C81" w:rsidRDefault="007A2C81" w:rsidP="007A2C81">
      <w:r>
        <w:t>-составлять словообразовательные пары и цепочки слов;</w:t>
      </w:r>
    </w:p>
    <w:p w:rsidR="007A2C81" w:rsidRDefault="007A2C81" w:rsidP="007A2C81">
      <w:r>
        <w:t>-объясняя смысловую и структурную связь однокоренных слов, пользоваться словообразовательным словарём;</w:t>
      </w:r>
    </w:p>
    <w:p w:rsidR="007A2C81" w:rsidRPr="001C7EDB" w:rsidRDefault="007A2C81" w:rsidP="007A2C81">
      <w:pPr>
        <w:rPr>
          <w:b/>
        </w:rPr>
      </w:pPr>
      <w:r w:rsidRPr="001C7EDB">
        <w:rPr>
          <w:b/>
        </w:rPr>
        <w:t>ЛЕКСИКОЛОГИЯ И ФРАЗЕОЛОГИЯ:</w:t>
      </w:r>
    </w:p>
    <w:p w:rsidR="007A2C81" w:rsidRDefault="007A2C81" w:rsidP="007A2C81">
      <w:r>
        <w:t>-пользоваться разными способами толкования лексического значения слова;</w:t>
      </w:r>
    </w:p>
    <w:p w:rsidR="007A2C81" w:rsidRDefault="007A2C81" w:rsidP="007A2C81">
      <w:r>
        <w:t>-употреблять слова в соответствии с их лексическим значением, а также с условиями и задачами общения;</w:t>
      </w:r>
    </w:p>
    <w:p w:rsidR="007A2C81" w:rsidRDefault="007A2C81" w:rsidP="007A2C81">
      <w:r>
        <w:t>-толковать лексическое значение слов и фразеологизмов;</w:t>
      </w:r>
    </w:p>
    <w:p w:rsidR="007A2C81" w:rsidRDefault="007A2C81" w:rsidP="007A2C81">
      <w:r>
        <w:t>-подбирать синонимы и антонимы;</w:t>
      </w:r>
    </w:p>
    <w:p w:rsidR="007A2C81" w:rsidRDefault="007A2C81" w:rsidP="007A2C81">
      <w:r>
        <w:t>-пользоваться различными видами словарей;</w:t>
      </w:r>
    </w:p>
    <w:p w:rsidR="007A2C81" w:rsidRDefault="007A2C81" w:rsidP="007A2C81">
      <w:r>
        <w:t>-анализировать примеры использования слов в переносном значении;</w:t>
      </w:r>
    </w:p>
    <w:p w:rsidR="007A2C81" w:rsidRDefault="007A2C81" w:rsidP="007A2C81">
      <w:r>
        <w:t>-проводить лексический разбор слова;</w:t>
      </w:r>
    </w:p>
    <w:p w:rsidR="007A2C81" w:rsidRPr="001C7EDB" w:rsidRDefault="007A2C81" w:rsidP="007A2C81">
      <w:pPr>
        <w:rPr>
          <w:b/>
        </w:rPr>
      </w:pPr>
      <w:r w:rsidRPr="001C7EDB">
        <w:rPr>
          <w:b/>
        </w:rPr>
        <w:t>МОРФОЛОГИЯ:</w:t>
      </w:r>
    </w:p>
    <w:p w:rsidR="007A2C81" w:rsidRDefault="007A2C81" w:rsidP="007A2C81">
      <w:r>
        <w:t>-указывать морфологические признаки изученных частей речи, правильно использовать и употреблять грамматические формы:</w:t>
      </w:r>
    </w:p>
    <w:p w:rsidR="007A2C81" w:rsidRDefault="007A2C81" w:rsidP="007A2C81">
      <w:r>
        <w:t>-уместно и выразительно употреблять слова изученных частей речи;</w:t>
      </w:r>
    </w:p>
    <w:p w:rsidR="007A2C81" w:rsidRDefault="007A2C81" w:rsidP="007A2C81">
      <w:r>
        <w:t>-опираться на морфологические признаки слова при правописании;</w:t>
      </w:r>
    </w:p>
    <w:p w:rsidR="007A2C81" w:rsidRPr="001C7EDB" w:rsidRDefault="007A2C81" w:rsidP="007A2C81">
      <w:pPr>
        <w:rPr>
          <w:b/>
        </w:rPr>
      </w:pPr>
      <w:r w:rsidRPr="001C7EDB">
        <w:rPr>
          <w:b/>
        </w:rPr>
        <w:t>ОРФОГРАФИЯ:</w:t>
      </w:r>
    </w:p>
    <w:p w:rsidR="007A2C81" w:rsidRDefault="007A2C81" w:rsidP="007A2C81">
      <w:r>
        <w:t>-находить изученные орфограммы и объяснять написание соответствующих слов;</w:t>
      </w:r>
    </w:p>
    <w:p w:rsidR="007A2C81" w:rsidRDefault="007A2C81" w:rsidP="007A2C81">
      <w:r>
        <w:t>-свободно пользоваться орфографическим словарём;</w:t>
      </w:r>
    </w:p>
    <w:p w:rsidR="007A2C81" w:rsidRDefault="007A2C81" w:rsidP="007A2C81">
      <w:r>
        <w:t>-владеть приёмом морфемного письма;</w:t>
      </w:r>
    </w:p>
    <w:p w:rsidR="007A2C81" w:rsidRPr="001C7EDB" w:rsidRDefault="007A2C81" w:rsidP="007A2C81">
      <w:pPr>
        <w:rPr>
          <w:b/>
        </w:rPr>
      </w:pPr>
      <w:r w:rsidRPr="001C7EDB">
        <w:rPr>
          <w:b/>
        </w:rPr>
        <w:t>СИНТАКСИС И ПУНКТУАЦИЯ:</w:t>
      </w:r>
    </w:p>
    <w:p w:rsidR="007A2C81" w:rsidRDefault="007A2C81" w:rsidP="007A2C81">
      <w:r>
        <w:t>-составлять схемы словосочетаний разных видов и конструировать словосочетание по предложенной схеме;</w:t>
      </w:r>
    </w:p>
    <w:p w:rsidR="007A2C81" w:rsidRDefault="007A2C81" w:rsidP="007A2C81">
      <w:r>
        <w:t>-анализировать разные виды сложных предложений;</w:t>
      </w:r>
    </w:p>
    <w:p w:rsidR="007A2C81" w:rsidRDefault="007A2C81" w:rsidP="007A2C81">
      <w:r>
        <w:t>-определять синтаксическую роль изученных частей речи;</w:t>
      </w:r>
    </w:p>
    <w:p w:rsidR="007A2C81" w:rsidRDefault="007A2C81" w:rsidP="007A2C81">
      <w:r>
        <w:t>-правильно применять изученные пунктуационные правила;</w:t>
      </w:r>
    </w:p>
    <w:p w:rsidR="007A2C81" w:rsidRDefault="007A2C81" w:rsidP="007A2C81">
      <w:r>
        <w:t>-устно объяснять пунктуацию предложения;</w:t>
      </w:r>
    </w:p>
    <w:p w:rsidR="007A2C81" w:rsidRDefault="007A2C81" w:rsidP="007A2C81">
      <w:r>
        <w:t>-строить пунктуационные схемы предложений;</w:t>
      </w:r>
    </w:p>
    <w:p w:rsidR="007A2C81" w:rsidRDefault="007A2C81" w:rsidP="007A2C81">
      <w:r>
        <w:t>-самостоятельно подбирать примеры на изученные пунктуационные правила.</w:t>
      </w:r>
    </w:p>
    <w:p w:rsidR="007A2C81" w:rsidRDefault="007A2C81" w:rsidP="007A2C81"/>
    <w:p w:rsidR="007A2C81" w:rsidRDefault="007A2C81" w:rsidP="007A2C81"/>
    <w:p w:rsidR="007A2C81" w:rsidRDefault="007A2C81" w:rsidP="007A2C81"/>
    <w:p w:rsidR="007A2C81" w:rsidRDefault="007A2C81" w:rsidP="007A2C81"/>
    <w:p w:rsidR="007A2C81" w:rsidRDefault="007A2C81" w:rsidP="007A2C81"/>
    <w:p w:rsidR="007A2C81" w:rsidRDefault="007A2C81" w:rsidP="007A2C81"/>
    <w:p w:rsidR="007A2C81" w:rsidRDefault="007A2C81" w:rsidP="007A2C81"/>
    <w:p w:rsidR="007A2C81" w:rsidRDefault="007A2C81" w:rsidP="007A2C81"/>
    <w:p w:rsidR="007A2C81" w:rsidRDefault="007A2C81" w:rsidP="007A2C81"/>
    <w:p w:rsidR="007A2C81" w:rsidRDefault="007A2C81" w:rsidP="007A2C81"/>
    <w:p w:rsidR="007A2C81" w:rsidRDefault="007A2C81" w:rsidP="007A2C81"/>
    <w:p w:rsidR="007A2C81" w:rsidRDefault="007A2C81" w:rsidP="007A2C81"/>
    <w:p w:rsidR="007A2C81" w:rsidRDefault="007A2C81" w:rsidP="007A2C81"/>
    <w:p w:rsidR="007A2C81" w:rsidRDefault="007A2C81" w:rsidP="007A2C81"/>
    <w:tbl>
      <w:tblPr>
        <w:tblW w:w="1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656"/>
        <w:gridCol w:w="81"/>
        <w:gridCol w:w="740"/>
        <w:gridCol w:w="4727"/>
        <w:gridCol w:w="567"/>
        <w:gridCol w:w="87"/>
        <w:gridCol w:w="54"/>
        <w:gridCol w:w="336"/>
        <w:gridCol w:w="676"/>
        <w:gridCol w:w="15"/>
        <w:gridCol w:w="49"/>
        <w:gridCol w:w="676"/>
        <w:gridCol w:w="15"/>
        <w:gridCol w:w="49"/>
        <w:gridCol w:w="1058"/>
        <w:gridCol w:w="123"/>
        <w:gridCol w:w="1380"/>
      </w:tblGrid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lastRenderedPageBreak/>
              <w:t>№</w:t>
            </w:r>
          </w:p>
          <w:p w:rsidR="007A2C81" w:rsidRPr="002973D2" w:rsidRDefault="007A2C81" w:rsidP="007A2C81">
            <w:proofErr w:type="gramStart"/>
            <w:r w:rsidRPr="002973D2">
              <w:t>п</w:t>
            </w:r>
            <w:proofErr w:type="gramEnd"/>
            <w:r w:rsidRPr="002973D2">
              <w:t>/п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Pr>
              <w:jc w:val="center"/>
            </w:pPr>
            <w:r w:rsidRPr="002973D2">
              <w:t>Наименование разделов и тем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proofErr w:type="spellStart"/>
            <w:r w:rsidRPr="002973D2">
              <w:t>Ча</w:t>
            </w:r>
            <w:proofErr w:type="spellEnd"/>
            <w:r w:rsidRPr="002973D2">
              <w:t>-</w:t>
            </w:r>
          </w:p>
          <w:p w:rsidR="007A2C81" w:rsidRPr="002973D2" w:rsidRDefault="007A2C81" w:rsidP="007A2C81">
            <w:proofErr w:type="spellStart"/>
            <w:r w:rsidRPr="002973D2">
              <w:t>сы</w:t>
            </w:r>
            <w:proofErr w:type="spellEnd"/>
          </w:p>
        </w:tc>
        <w:tc>
          <w:tcPr>
            <w:tcW w:w="1076" w:type="dxa"/>
            <w:gridSpan w:val="4"/>
          </w:tcPr>
          <w:p w:rsidR="007A2C81" w:rsidRPr="002973D2" w:rsidRDefault="002973D2" w:rsidP="007A2C81">
            <w:r w:rsidRPr="002973D2">
              <w:t>По плану</w:t>
            </w:r>
          </w:p>
        </w:tc>
        <w:tc>
          <w:tcPr>
            <w:tcW w:w="740" w:type="dxa"/>
            <w:gridSpan w:val="3"/>
          </w:tcPr>
          <w:p w:rsidR="007A2C81" w:rsidRPr="002973D2" w:rsidRDefault="002973D2" w:rsidP="007A2C81">
            <w:r w:rsidRPr="002973D2">
              <w:t>Фактически</w:t>
            </w:r>
          </w:p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Русский язык - один из развитых языков мира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076" w:type="dxa"/>
            <w:gridSpan w:val="4"/>
          </w:tcPr>
          <w:p w:rsidR="007A2C81" w:rsidRPr="002973D2" w:rsidRDefault="002973D2" w:rsidP="007A2C81">
            <w:r>
              <w:t>3.09.19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/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rPr>
                <w:b/>
              </w:rPr>
              <w:t xml:space="preserve">Раздел 1. Повторение </w:t>
            </w:r>
            <w:proofErr w:type="gramStart"/>
            <w:r w:rsidRPr="002973D2">
              <w:rPr>
                <w:b/>
              </w:rPr>
              <w:t>пройденного</w:t>
            </w:r>
            <w:proofErr w:type="gramEnd"/>
            <w:r w:rsidRPr="002973D2">
              <w:rPr>
                <w:b/>
              </w:rPr>
              <w:t xml:space="preserve"> </w:t>
            </w:r>
          </w:p>
          <w:p w:rsidR="007A2C81" w:rsidRPr="002973D2" w:rsidRDefault="007A2C81" w:rsidP="007A2C81">
            <w:r w:rsidRPr="002973D2">
              <w:rPr>
                <w:b/>
              </w:rPr>
              <w:t>в 5 классе.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/>
        </w:tc>
        <w:tc>
          <w:tcPr>
            <w:tcW w:w="1076" w:type="dxa"/>
            <w:gridSpan w:val="4"/>
          </w:tcPr>
          <w:p w:rsidR="007A2C81" w:rsidRPr="002973D2" w:rsidRDefault="007A2C81" w:rsidP="007A2C81"/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2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Фонетика. Орфоэпия, графика. Фонетический разбор слова. Орфография.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076" w:type="dxa"/>
            <w:gridSpan w:val="4"/>
          </w:tcPr>
          <w:p w:rsidR="007A2C81" w:rsidRPr="002973D2" w:rsidRDefault="002973D2" w:rsidP="007A2C81">
            <w:r>
              <w:t>5.09.19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3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Морфемы в слове. Морфемный разбор слова. Орфограммы в приставках и корнях слов.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076" w:type="dxa"/>
            <w:gridSpan w:val="4"/>
          </w:tcPr>
          <w:p w:rsidR="007A2C81" w:rsidRPr="002973D2" w:rsidRDefault="002973D2" w:rsidP="007A2C81">
            <w:r>
              <w:t>6.09.19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4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Части речи. Морфологический разбор слова.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076" w:type="dxa"/>
            <w:gridSpan w:val="4"/>
          </w:tcPr>
          <w:p w:rsidR="007A2C81" w:rsidRPr="002973D2" w:rsidRDefault="002973D2" w:rsidP="007A2C81">
            <w:r>
              <w:t>7.09.19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5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Орфограммы в окончаниях слов.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076" w:type="dxa"/>
            <w:gridSpan w:val="4"/>
          </w:tcPr>
          <w:p w:rsidR="007A2C81" w:rsidRPr="002973D2" w:rsidRDefault="002973D2" w:rsidP="007A2C81">
            <w:r>
              <w:t>9.09.19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6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Словосочетание.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076" w:type="dxa"/>
            <w:gridSpan w:val="4"/>
          </w:tcPr>
          <w:p w:rsidR="007A2C81" w:rsidRPr="002973D2" w:rsidRDefault="002973D2" w:rsidP="007A2C81">
            <w:r>
              <w:t>9.09.19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7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Простое предложение. Знаки препинания в конце и внутри простого предложения.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076" w:type="dxa"/>
            <w:gridSpan w:val="4"/>
          </w:tcPr>
          <w:p w:rsidR="007A2C81" w:rsidRDefault="00463DA9" w:rsidP="007A2C81">
            <w:r>
              <w:t>10.09.19</w:t>
            </w:r>
          </w:p>
          <w:p w:rsidR="00463DA9" w:rsidRPr="002973D2" w:rsidRDefault="00463DA9" w:rsidP="007A2C81">
            <w:r>
              <w:t>12.09.19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8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Сложное предложение. Запятые в сложном предложении.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076" w:type="dxa"/>
            <w:gridSpan w:val="4"/>
          </w:tcPr>
          <w:p w:rsidR="007A2C81" w:rsidRDefault="00463DA9" w:rsidP="007A2C81">
            <w:r>
              <w:t>13.09.19</w:t>
            </w:r>
          </w:p>
          <w:p w:rsidR="00463DA9" w:rsidRPr="002973D2" w:rsidRDefault="00463DA9" w:rsidP="007A2C81">
            <w:r>
              <w:t>14.09.19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9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Синтаксический и пунктуационный разбор предложений.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076" w:type="dxa"/>
            <w:gridSpan w:val="4"/>
          </w:tcPr>
          <w:p w:rsidR="007A2C81" w:rsidRPr="002973D2" w:rsidRDefault="00463DA9" w:rsidP="007A2C81">
            <w:r>
              <w:t>16.09.19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10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Прямая речь. Диалог. Знаки препинания в предложениях с прямой речью.  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076" w:type="dxa"/>
            <w:gridSpan w:val="4"/>
          </w:tcPr>
          <w:p w:rsidR="007A2C81" w:rsidRPr="002973D2" w:rsidRDefault="00463DA9" w:rsidP="007A2C81">
            <w:r>
              <w:t>16.09.19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11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roofErr w:type="gramStart"/>
            <w:r w:rsidRPr="002973D2">
              <w:t>Р</w:t>
            </w:r>
            <w:proofErr w:type="gramEnd"/>
            <w:r w:rsidRPr="002973D2">
              <w:t>/р Текст.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076" w:type="dxa"/>
            <w:gridSpan w:val="4"/>
          </w:tcPr>
          <w:p w:rsidR="007A2C81" w:rsidRPr="002973D2" w:rsidRDefault="00463DA9" w:rsidP="007A2C81">
            <w:r>
              <w:t>17.09.19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12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Официально-деловой стиль речи.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076" w:type="dxa"/>
            <w:gridSpan w:val="4"/>
          </w:tcPr>
          <w:p w:rsidR="007A2C81" w:rsidRPr="002973D2" w:rsidRDefault="00463DA9" w:rsidP="007A2C81">
            <w:r>
              <w:t>19.09.19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13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Контрольный диктант по теме «Простое и сложное предложения»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pPr>
              <w:jc w:val="right"/>
            </w:pPr>
            <w:r w:rsidRPr="002973D2">
              <w:t>1</w:t>
            </w:r>
          </w:p>
        </w:tc>
        <w:tc>
          <w:tcPr>
            <w:tcW w:w="1076" w:type="dxa"/>
            <w:gridSpan w:val="4"/>
          </w:tcPr>
          <w:p w:rsidR="007A2C81" w:rsidRPr="002973D2" w:rsidRDefault="00463DA9" w:rsidP="007A2C81">
            <w:pPr>
              <w:jc w:val="right"/>
            </w:pPr>
            <w:r>
              <w:t>20.09.19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>
            <w:pPr>
              <w:jc w:val="right"/>
            </w:pPr>
          </w:p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14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Анализ контрольного диктанта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076" w:type="dxa"/>
            <w:gridSpan w:val="4"/>
          </w:tcPr>
          <w:p w:rsidR="007A2C81" w:rsidRPr="002973D2" w:rsidRDefault="00463DA9" w:rsidP="007A2C81">
            <w:r>
              <w:t>21.09.19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/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Pr>
              <w:rPr>
                <w:b/>
              </w:rPr>
            </w:pPr>
            <w:r w:rsidRPr="002973D2">
              <w:rPr>
                <w:b/>
              </w:rPr>
              <w:t>Раздел 2. Лексика. Культура речи.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</w:t>
            </w:r>
          </w:p>
        </w:tc>
        <w:tc>
          <w:tcPr>
            <w:tcW w:w="1076" w:type="dxa"/>
            <w:gridSpan w:val="4"/>
          </w:tcPr>
          <w:p w:rsidR="007A2C81" w:rsidRPr="002973D2" w:rsidRDefault="007A2C81" w:rsidP="007A2C81"/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15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Лексика. Повторение </w:t>
            </w:r>
            <w:proofErr w:type="gramStart"/>
            <w:r w:rsidRPr="002973D2">
              <w:t>изученного</w:t>
            </w:r>
            <w:proofErr w:type="gramEnd"/>
            <w:r w:rsidRPr="002973D2">
              <w:t xml:space="preserve"> в 5 классе.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076" w:type="dxa"/>
            <w:gridSpan w:val="4"/>
          </w:tcPr>
          <w:p w:rsidR="007A2C81" w:rsidRDefault="00463DA9" w:rsidP="007A2C81">
            <w:r>
              <w:t>23.09.19</w:t>
            </w:r>
          </w:p>
          <w:p w:rsidR="00463DA9" w:rsidRPr="002973D2" w:rsidRDefault="00463DA9" w:rsidP="007A2C81">
            <w:r>
              <w:t>23.09.19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16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roofErr w:type="gramStart"/>
            <w:r w:rsidRPr="002973D2">
              <w:t>Р</w:t>
            </w:r>
            <w:proofErr w:type="gramEnd"/>
            <w:r w:rsidRPr="002973D2">
              <w:t>/р Собирание материалов к сочинению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076" w:type="dxa"/>
            <w:gridSpan w:val="4"/>
          </w:tcPr>
          <w:p w:rsidR="007A2C81" w:rsidRDefault="00463DA9" w:rsidP="007A2C81">
            <w:r>
              <w:t>24.09.19</w:t>
            </w:r>
          </w:p>
          <w:p w:rsidR="00463DA9" w:rsidRPr="002973D2" w:rsidRDefault="00463DA9" w:rsidP="007A2C81">
            <w:r>
              <w:t>26.09.19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17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Общеупотребительные слова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076" w:type="dxa"/>
            <w:gridSpan w:val="4"/>
          </w:tcPr>
          <w:p w:rsidR="007A2C81" w:rsidRPr="002973D2" w:rsidRDefault="00463DA9" w:rsidP="007A2C81">
            <w:r>
              <w:t>27.09.19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  <w:trHeight w:val="322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18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Профессионализмы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076" w:type="dxa"/>
            <w:gridSpan w:val="4"/>
          </w:tcPr>
          <w:p w:rsidR="007A2C81" w:rsidRDefault="00463DA9" w:rsidP="007A2C81">
            <w:r>
              <w:t>28.09.19</w:t>
            </w:r>
          </w:p>
          <w:p w:rsidR="00463DA9" w:rsidRPr="002973D2" w:rsidRDefault="00463DA9" w:rsidP="007A2C81">
            <w:r>
              <w:t>30.09.19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  <w:trHeight w:val="481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19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Диалектизмы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076" w:type="dxa"/>
            <w:gridSpan w:val="4"/>
          </w:tcPr>
          <w:p w:rsidR="007A2C81" w:rsidRPr="002973D2" w:rsidRDefault="00463DA9" w:rsidP="007A2C81">
            <w:r>
              <w:t>30.09.19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20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roofErr w:type="gramStart"/>
            <w:r w:rsidRPr="002973D2">
              <w:t>Р</w:t>
            </w:r>
            <w:proofErr w:type="gramEnd"/>
            <w:r w:rsidRPr="002973D2">
              <w:t>/р Сжатое изложение по упражнению 119.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076" w:type="dxa"/>
            <w:gridSpan w:val="4"/>
          </w:tcPr>
          <w:p w:rsidR="007A2C81" w:rsidRDefault="00463DA9" w:rsidP="007A2C81">
            <w:r>
              <w:t>1.10.19</w:t>
            </w:r>
          </w:p>
          <w:p w:rsidR="00463DA9" w:rsidRPr="002973D2" w:rsidRDefault="00463DA9" w:rsidP="007A2C81">
            <w:r>
              <w:t>3.10.19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21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Жаргонизмы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076" w:type="dxa"/>
            <w:gridSpan w:val="4"/>
          </w:tcPr>
          <w:p w:rsidR="007A2C81" w:rsidRPr="002973D2" w:rsidRDefault="00463DA9" w:rsidP="007A2C81">
            <w:r>
              <w:t>4.10.19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22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Эмоционально окрашенные слова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076" w:type="dxa"/>
            <w:gridSpan w:val="4"/>
          </w:tcPr>
          <w:p w:rsidR="007A2C81" w:rsidRPr="002973D2" w:rsidRDefault="00463DA9" w:rsidP="007A2C81">
            <w:r>
              <w:t>5.10.19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23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Устаревшие слова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076" w:type="dxa"/>
            <w:gridSpan w:val="4"/>
          </w:tcPr>
          <w:p w:rsidR="007A2C81" w:rsidRPr="002973D2" w:rsidRDefault="00463DA9" w:rsidP="007A2C81">
            <w:r>
              <w:t>7.10.19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24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Новые слова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076" w:type="dxa"/>
            <w:gridSpan w:val="4"/>
          </w:tcPr>
          <w:p w:rsidR="007A2C81" w:rsidRPr="002973D2" w:rsidRDefault="00463DA9" w:rsidP="007A2C81">
            <w:r>
              <w:t>7.10.19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25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Исконно русские слова. 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076" w:type="dxa"/>
            <w:gridSpan w:val="4"/>
          </w:tcPr>
          <w:p w:rsidR="007A2C81" w:rsidRPr="002973D2" w:rsidRDefault="00463DA9" w:rsidP="007A2C81">
            <w:r>
              <w:t>8.10.19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26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Заимствованные слова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076" w:type="dxa"/>
            <w:gridSpan w:val="4"/>
          </w:tcPr>
          <w:p w:rsidR="007A2C81" w:rsidRPr="002973D2" w:rsidRDefault="00463DA9" w:rsidP="007A2C81">
            <w:r>
              <w:t>10.10.19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27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Фразеологизмы. Источники фразеологизмов.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076" w:type="dxa"/>
            <w:gridSpan w:val="4"/>
          </w:tcPr>
          <w:p w:rsidR="007A2C81" w:rsidRDefault="00463DA9" w:rsidP="007A2C81">
            <w:r>
              <w:t>11.10.19</w:t>
            </w:r>
          </w:p>
          <w:p w:rsidR="00463DA9" w:rsidRPr="002973D2" w:rsidRDefault="00463DA9" w:rsidP="007A2C81">
            <w:r>
              <w:t>12.10.19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28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Повторение по теме «Лексика. Культура речи»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076" w:type="dxa"/>
            <w:gridSpan w:val="4"/>
          </w:tcPr>
          <w:p w:rsidR="007A2C81" w:rsidRDefault="00463DA9" w:rsidP="007A2C81">
            <w:r>
              <w:t>14.10.19</w:t>
            </w:r>
          </w:p>
          <w:p w:rsidR="00463DA9" w:rsidRPr="002973D2" w:rsidRDefault="00463DA9" w:rsidP="007A2C81">
            <w:r>
              <w:t>14.10.19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29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Диктант по теме «Лексика»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076" w:type="dxa"/>
            <w:gridSpan w:val="4"/>
          </w:tcPr>
          <w:p w:rsidR="007A2C81" w:rsidRPr="002973D2" w:rsidRDefault="00463DA9" w:rsidP="007A2C81">
            <w:r>
              <w:t>15.10.19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30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Анализ контрольного диктанта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076" w:type="dxa"/>
            <w:gridSpan w:val="4"/>
          </w:tcPr>
          <w:p w:rsidR="007A2C81" w:rsidRPr="002973D2" w:rsidRDefault="00463DA9" w:rsidP="007A2C81">
            <w:r>
              <w:t>17.10.19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/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Pr>
              <w:rPr>
                <w:b/>
              </w:rPr>
            </w:pPr>
            <w:r w:rsidRPr="002973D2">
              <w:rPr>
                <w:b/>
              </w:rPr>
              <w:t>Раздел 3. Словообразование. Орфография.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</w:t>
            </w:r>
          </w:p>
        </w:tc>
        <w:tc>
          <w:tcPr>
            <w:tcW w:w="1076" w:type="dxa"/>
            <w:gridSpan w:val="4"/>
          </w:tcPr>
          <w:p w:rsidR="007A2C81" w:rsidRPr="002973D2" w:rsidRDefault="007A2C81" w:rsidP="007A2C81"/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lastRenderedPageBreak/>
              <w:t xml:space="preserve">31 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Повторение изученного в 5 классе по теме «</w:t>
            </w:r>
            <w:proofErr w:type="spellStart"/>
            <w:r w:rsidRPr="002973D2">
              <w:t>Морфемика</w:t>
            </w:r>
            <w:proofErr w:type="spellEnd"/>
            <w:r w:rsidRPr="002973D2">
              <w:t xml:space="preserve">» 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076" w:type="dxa"/>
            <w:gridSpan w:val="4"/>
          </w:tcPr>
          <w:p w:rsidR="007A2C81" w:rsidRDefault="00463DA9" w:rsidP="007A2C81">
            <w:r>
              <w:t>18.10.19</w:t>
            </w:r>
          </w:p>
          <w:p w:rsidR="00463DA9" w:rsidRPr="002973D2" w:rsidRDefault="00463DA9" w:rsidP="007A2C81">
            <w:r>
              <w:t>19.10.19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32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roofErr w:type="gramStart"/>
            <w:r w:rsidRPr="002973D2">
              <w:t>Р</w:t>
            </w:r>
            <w:proofErr w:type="gramEnd"/>
            <w:r w:rsidRPr="002973D2">
              <w:t>/р Описание помещения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076" w:type="dxa"/>
            <w:gridSpan w:val="4"/>
          </w:tcPr>
          <w:p w:rsidR="007A2C81" w:rsidRDefault="00463DA9" w:rsidP="007A2C81">
            <w:r>
              <w:t>21.10.19</w:t>
            </w:r>
          </w:p>
          <w:p w:rsidR="00463DA9" w:rsidRPr="002973D2" w:rsidRDefault="00463DA9" w:rsidP="007A2C81">
            <w:r>
              <w:t>21.10.19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2973D2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33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Основные способы образования слов в русском языке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076" w:type="dxa"/>
            <w:gridSpan w:val="4"/>
          </w:tcPr>
          <w:p w:rsidR="007A2C81" w:rsidRDefault="00463DA9" w:rsidP="007A2C81">
            <w:r>
              <w:t>22.10.19</w:t>
            </w:r>
          </w:p>
          <w:p w:rsidR="00463DA9" w:rsidRPr="002973D2" w:rsidRDefault="00463DA9" w:rsidP="007A2C81">
            <w:r>
              <w:t>24.10.19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463DA9" w:rsidRPr="002973D2" w:rsidTr="0062651D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463DA9" w:rsidRPr="002973D2" w:rsidRDefault="00463DA9" w:rsidP="007A2C81">
            <w:r w:rsidRPr="002973D2">
              <w:t>34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463DA9" w:rsidRPr="002973D2" w:rsidRDefault="00463DA9" w:rsidP="007A2C81">
            <w:r w:rsidRPr="002973D2">
              <w:t>Этимология слов</w:t>
            </w:r>
          </w:p>
        </w:tc>
        <w:tc>
          <w:tcPr>
            <w:tcW w:w="6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3DA9" w:rsidRPr="002973D2" w:rsidRDefault="00463DA9" w:rsidP="007A2C81">
            <w:r>
              <w:t xml:space="preserve">     1</w:t>
            </w:r>
          </w:p>
        </w:tc>
        <w:tc>
          <w:tcPr>
            <w:tcW w:w="113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63DA9" w:rsidRPr="002973D2" w:rsidRDefault="00463DA9" w:rsidP="007A2C81">
            <w:r>
              <w:t>25.10.19</w:t>
            </w:r>
          </w:p>
        </w:tc>
        <w:tc>
          <w:tcPr>
            <w:tcW w:w="740" w:type="dxa"/>
            <w:gridSpan w:val="3"/>
            <w:tcBorders>
              <w:left w:val="nil"/>
            </w:tcBorders>
          </w:tcPr>
          <w:p w:rsidR="00463DA9" w:rsidRPr="002973D2" w:rsidRDefault="00463DA9" w:rsidP="007A2C81"/>
        </w:tc>
      </w:tr>
      <w:tr w:rsidR="00463DA9" w:rsidRPr="002973D2" w:rsidTr="00B42CBB">
        <w:trPr>
          <w:gridAfter w:val="3"/>
          <w:wAfter w:w="2561" w:type="dxa"/>
          <w:trHeight w:val="555"/>
        </w:trPr>
        <w:tc>
          <w:tcPr>
            <w:tcW w:w="656" w:type="dxa"/>
            <w:shd w:val="clear" w:color="auto" w:fill="auto"/>
          </w:tcPr>
          <w:p w:rsidR="00463DA9" w:rsidRPr="002973D2" w:rsidRDefault="00463DA9" w:rsidP="007A2C81">
            <w:r w:rsidRPr="002973D2">
              <w:t>35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463DA9" w:rsidRPr="002973D2" w:rsidRDefault="00463DA9" w:rsidP="007A2C81">
            <w:proofErr w:type="gramStart"/>
            <w:r w:rsidRPr="002973D2">
              <w:t>Р</w:t>
            </w:r>
            <w:proofErr w:type="gramEnd"/>
            <w:r w:rsidRPr="002973D2">
              <w:t>/р Систематизация материалов к сочинению. Сложный план.</w:t>
            </w:r>
          </w:p>
        </w:tc>
        <w:tc>
          <w:tcPr>
            <w:tcW w:w="6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3DA9" w:rsidRDefault="00463DA9" w:rsidP="007A2C81">
            <w:r>
              <w:t xml:space="preserve">         </w:t>
            </w:r>
          </w:p>
          <w:p w:rsidR="00463DA9" w:rsidRPr="002973D2" w:rsidRDefault="00463DA9" w:rsidP="007A2C81">
            <w:r>
              <w:t xml:space="preserve">     2</w:t>
            </w:r>
          </w:p>
          <w:p w:rsidR="00463DA9" w:rsidRPr="002973D2" w:rsidRDefault="00463DA9" w:rsidP="007A2C81"/>
        </w:tc>
        <w:tc>
          <w:tcPr>
            <w:tcW w:w="113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63DA9" w:rsidRDefault="0013676F" w:rsidP="007A2C81">
            <w:r>
              <w:t>26.10.19</w:t>
            </w:r>
          </w:p>
          <w:p w:rsidR="0013676F" w:rsidRPr="002973D2" w:rsidRDefault="0013676F" w:rsidP="007A2C81">
            <w:r>
              <w:t>5.11.19</w:t>
            </w:r>
          </w:p>
        </w:tc>
        <w:tc>
          <w:tcPr>
            <w:tcW w:w="740" w:type="dxa"/>
            <w:gridSpan w:val="3"/>
            <w:tcBorders>
              <w:left w:val="nil"/>
            </w:tcBorders>
          </w:tcPr>
          <w:p w:rsidR="00463DA9" w:rsidRPr="002973D2" w:rsidRDefault="00463DA9" w:rsidP="007A2C81"/>
        </w:tc>
      </w:tr>
      <w:tr w:rsidR="00463DA9" w:rsidRPr="002973D2" w:rsidTr="007711C6">
        <w:trPr>
          <w:gridAfter w:val="3"/>
          <w:wAfter w:w="2561" w:type="dxa"/>
          <w:trHeight w:val="735"/>
        </w:trPr>
        <w:tc>
          <w:tcPr>
            <w:tcW w:w="656" w:type="dxa"/>
            <w:shd w:val="clear" w:color="auto" w:fill="auto"/>
          </w:tcPr>
          <w:p w:rsidR="00463DA9" w:rsidRPr="002973D2" w:rsidRDefault="00463DA9" w:rsidP="007A2C81">
            <w:r w:rsidRPr="002973D2">
              <w:t>36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463DA9" w:rsidRPr="002973D2" w:rsidRDefault="00463DA9" w:rsidP="007A2C81">
            <w:r w:rsidRPr="002973D2">
              <w:t xml:space="preserve"> </w:t>
            </w:r>
            <w:proofErr w:type="gramStart"/>
            <w:r w:rsidRPr="002973D2">
              <w:t>Р</w:t>
            </w:r>
            <w:proofErr w:type="gramEnd"/>
            <w:r w:rsidRPr="002973D2">
              <w:t>/р Сочинение описание помещения.</w:t>
            </w:r>
          </w:p>
        </w:tc>
        <w:tc>
          <w:tcPr>
            <w:tcW w:w="6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3DA9" w:rsidRPr="002973D2" w:rsidRDefault="00463DA9" w:rsidP="007A2C81">
            <w:r>
              <w:t xml:space="preserve">     2</w:t>
            </w:r>
          </w:p>
        </w:tc>
        <w:tc>
          <w:tcPr>
            <w:tcW w:w="113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63DA9" w:rsidRDefault="0013676F" w:rsidP="007A2C81">
            <w:r>
              <w:t>7.11.19</w:t>
            </w:r>
          </w:p>
          <w:p w:rsidR="0013676F" w:rsidRPr="002973D2" w:rsidRDefault="0013676F" w:rsidP="007A2C81">
            <w:r>
              <w:t>8.11.19</w:t>
            </w:r>
          </w:p>
        </w:tc>
        <w:tc>
          <w:tcPr>
            <w:tcW w:w="740" w:type="dxa"/>
            <w:gridSpan w:val="3"/>
            <w:tcBorders>
              <w:left w:val="nil"/>
            </w:tcBorders>
          </w:tcPr>
          <w:p w:rsidR="00463DA9" w:rsidRPr="002973D2" w:rsidRDefault="00463DA9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37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Буквы </w:t>
            </w:r>
            <w:proofErr w:type="gramStart"/>
            <w:r w:rsidRPr="002973D2">
              <w:t>о</w:t>
            </w:r>
            <w:proofErr w:type="gramEnd"/>
            <w:r w:rsidRPr="002973D2">
              <w:t xml:space="preserve"> и а в корне кос - </w:t>
            </w:r>
            <w:proofErr w:type="spellStart"/>
            <w:r w:rsidRPr="002973D2">
              <w:t>кас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217" w:type="dxa"/>
            <w:gridSpan w:val="6"/>
          </w:tcPr>
          <w:p w:rsidR="007A2C81" w:rsidRPr="002973D2" w:rsidRDefault="0013676F" w:rsidP="007A2C81">
            <w:r>
              <w:t>9.11.19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38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Буквы </w:t>
            </w:r>
            <w:proofErr w:type="gramStart"/>
            <w:r w:rsidRPr="002973D2">
              <w:t>о</w:t>
            </w:r>
            <w:proofErr w:type="gramEnd"/>
            <w:r w:rsidRPr="002973D2">
              <w:t xml:space="preserve"> и а в корне гор – </w:t>
            </w:r>
            <w:proofErr w:type="spellStart"/>
            <w:r w:rsidRPr="002973D2">
              <w:t>гар</w:t>
            </w:r>
            <w:proofErr w:type="spellEnd"/>
            <w:r w:rsidRPr="002973D2">
              <w:t xml:space="preserve">, </w:t>
            </w:r>
            <w:proofErr w:type="spellStart"/>
            <w:r w:rsidRPr="002973D2">
              <w:t>зор</w:t>
            </w:r>
            <w:proofErr w:type="spellEnd"/>
            <w:r w:rsidRPr="002973D2">
              <w:t xml:space="preserve"> - </w:t>
            </w:r>
            <w:proofErr w:type="spellStart"/>
            <w:r w:rsidRPr="002973D2">
              <w:t>зар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217" w:type="dxa"/>
            <w:gridSpan w:val="6"/>
          </w:tcPr>
          <w:p w:rsidR="007A2C81" w:rsidRDefault="0013676F" w:rsidP="007A2C81">
            <w:r>
              <w:t>11.11.19</w:t>
            </w:r>
          </w:p>
          <w:p w:rsidR="0013676F" w:rsidRPr="002973D2" w:rsidRDefault="0013676F" w:rsidP="007A2C81">
            <w:r>
              <w:t>11.11.19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39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Буквы ы и </w:t>
            </w:r>
            <w:proofErr w:type="spellStart"/>
            <w:proofErr w:type="gramStart"/>
            <w:r w:rsidRPr="002973D2">
              <w:t>и</w:t>
            </w:r>
            <w:proofErr w:type="spellEnd"/>
            <w:proofErr w:type="gramEnd"/>
            <w:r w:rsidRPr="002973D2">
              <w:t xml:space="preserve"> после приставок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217" w:type="dxa"/>
            <w:gridSpan w:val="6"/>
          </w:tcPr>
          <w:p w:rsidR="007A2C81" w:rsidRPr="002973D2" w:rsidRDefault="0013676F" w:rsidP="007A2C81">
            <w:r>
              <w:t>12.11.19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40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Гласные в приставках пре - </w:t>
            </w:r>
            <w:proofErr w:type="gramStart"/>
            <w:r w:rsidRPr="002973D2">
              <w:t>при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4</w:t>
            </w:r>
          </w:p>
        </w:tc>
        <w:tc>
          <w:tcPr>
            <w:tcW w:w="1217" w:type="dxa"/>
            <w:gridSpan w:val="6"/>
          </w:tcPr>
          <w:p w:rsidR="007A2C81" w:rsidRDefault="0013676F" w:rsidP="007A2C81">
            <w:r>
              <w:t>14.11.19</w:t>
            </w:r>
          </w:p>
          <w:p w:rsidR="0013676F" w:rsidRDefault="0013676F" w:rsidP="007A2C81">
            <w:r>
              <w:t>15.11.19</w:t>
            </w:r>
          </w:p>
          <w:p w:rsidR="0013676F" w:rsidRDefault="0013676F" w:rsidP="007A2C81">
            <w:r>
              <w:t>16.11.19</w:t>
            </w:r>
          </w:p>
          <w:p w:rsidR="0013676F" w:rsidRPr="002973D2" w:rsidRDefault="0013676F" w:rsidP="007A2C81">
            <w:r>
              <w:t>18.11.19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41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roofErr w:type="gramStart"/>
            <w:r w:rsidRPr="002973D2">
              <w:t>Р</w:t>
            </w:r>
            <w:proofErr w:type="gramEnd"/>
            <w:r w:rsidRPr="002973D2">
              <w:t>/р Выборочное изложение.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217" w:type="dxa"/>
            <w:gridSpan w:val="6"/>
          </w:tcPr>
          <w:p w:rsidR="007A2C81" w:rsidRDefault="0013676F" w:rsidP="007A2C81">
            <w:r>
              <w:t>18.11.19</w:t>
            </w:r>
          </w:p>
          <w:p w:rsidR="0013676F" w:rsidRPr="002973D2" w:rsidRDefault="0013676F" w:rsidP="007A2C81">
            <w:r>
              <w:t>19.11.19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42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roofErr w:type="gramStart"/>
            <w:r w:rsidRPr="002973D2">
              <w:t>Соединительные</w:t>
            </w:r>
            <w:proofErr w:type="gramEnd"/>
            <w:r w:rsidRPr="002973D2">
              <w:t xml:space="preserve"> о и е в сложных словах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217" w:type="dxa"/>
            <w:gridSpan w:val="6"/>
          </w:tcPr>
          <w:p w:rsidR="007A2C81" w:rsidRPr="002973D2" w:rsidRDefault="0013676F" w:rsidP="007A2C81">
            <w:r>
              <w:t>21.11.19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43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Сложносокращённые слова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217" w:type="dxa"/>
            <w:gridSpan w:val="6"/>
          </w:tcPr>
          <w:p w:rsidR="007A2C81" w:rsidRDefault="0013676F" w:rsidP="007A2C81">
            <w:r>
              <w:t>22.11.19</w:t>
            </w:r>
          </w:p>
          <w:p w:rsidR="0013676F" w:rsidRPr="002973D2" w:rsidRDefault="0013676F" w:rsidP="007A2C81">
            <w:r>
              <w:t>23.11.10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44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roofErr w:type="gramStart"/>
            <w:r w:rsidRPr="002973D2">
              <w:t>Р</w:t>
            </w:r>
            <w:proofErr w:type="gramEnd"/>
            <w:r w:rsidRPr="002973D2">
              <w:t xml:space="preserve">/р Сочинение по картине </w:t>
            </w:r>
            <w:proofErr w:type="spellStart"/>
            <w:r w:rsidRPr="002973D2">
              <w:t>Т.Н.Яблонской</w:t>
            </w:r>
            <w:proofErr w:type="spellEnd"/>
            <w:r w:rsidRPr="002973D2">
              <w:t xml:space="preserve"> «Утро»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217" w:type="dxa"/>
            <w:gridSpan w:val="6"/>
          </w:tcPr>
          <w:p w:rsidR="007A2C81" w:rsidRDefault="0013676F" w:rsidP="007A2C81">
            <w:r>
              <w:t>25.11.19</w:t>
            </w:r>
          </w:p>
          <w:p w:rsidR="0013676F" w:rsidRPr="002973D2" w:rsidRDefault="0013676F" w:rsidP="007A2C81">
            <w:r>
              <w:t>25.11.19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45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Морфемный и словообразовательный разбор слова 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217" w:type="dxa"/>
            <w:gridSpan w:val="6"/>
          </w:tcPr>
          <w:p w:rsidR="007A2C81" w:rsidRDefault="0013676F" w:rsidP="007A2C81">
            <w:r>
              <w:t>26.11.19</w:t>
            </w:r>
          </w:p>
          <w:p w:rsidR="0013676F" w:rsidRPr="002973D2" w:rsidRDefault="0013676F" w:rsidP="007A2C81">
            <w:r>
              <w:t>28.11.19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46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Повторение по теме «Словообразование»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217" w:type="dxa"/>
            <w:gridSpan w:val="6"/>
          </w:tcPr>
          <w:p w:rsidR="007A2C81" w:rsidRDefault="0013676F" w:rsidP="007A2C81">
            <w:r>
              <w:t>29.11.19</w:t>
            </w:r>
          </w:p>
          <w:p w:rsidR="0013676F" w:rsidRPr="002973D2" w:rsidRDefault="0013676F" w:rsidP="007A2C81">
            <w:r>
              <w:t>30.11.19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  <w:trHeight w:val="570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47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Контрольный диктант по теме «Словообразование»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  <w:p w:rsidR="007A2C81" w:rsidRPr="002973D2" w:rsidRDefault="007A2C81" w:rsidP="007A2C81"/>
        </w:tc>
        <w:tc>
          <w:tcPr>
            <w:tcW w:w="1217" w:type="dxa"/>
            <w:gridSpan w:val="6"/>
          </w:tcPr>
          <w:p w:rsidR="007A2C81" w:rsidRPr="002973D2" w:rsidRDefault="0013676F" w:rsidP="007A2C81">
            <w:r>
              <w:t>2.12.19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  <w:trHeight w:val="381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48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Анализ контрольного диктанта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>1</w:t>
            </w:r>
          </w:p>
        </w:tc>
        <w:tc>
          <w:tcPr>
            <w:tcW w:w="1217" w:type="dxa"/>
            <w:gridSpan w:val="6"/>
          </w:tcPr>
          <w:p w:rsidR="007A2C81" w:rsidRPr="002973D2" w:rsidRDefault="0013676F" w:rsidP="007A2C81">
            <w:r>
              <w:t>2.12.19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/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Pr>
              <w:rPr>
                <w:b/>
              </w:rPr>
            </w:pPr>
            <w:r w:rsidRPr="002973D2">
              <w:rPr>
                <w:b/>
              </w:rPr>
              <w:t>Раздел 4. Морфология. Орфография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/>
        </w:tc>
        <w:tc>
          <w:tcPr>
            <w:tcW w:w="1217" w:type="dxa"/>
            <w:gridSpan w:val="6"/>
          </w:tcPr>
          <w:p w:rsidR="007A2C81" w:rsidRPr="002973D2" w:rsidRDefault="007A2C81" w:rsidP="007A2C81"/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49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Повторение </w:t>
            </w:r>
            <w:proofErr w:type="gramStart"/>
            <w:r w:rsidRPr="002973D2">
              <w:t>изученного</w:t>
            </w:r>
            <w:proofErr w:type="gramEnd"/>
            <w:r w:rsidRPr="002973D2">
              <w:t xml:space="preserve"> в 5 классе. Имя существительное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217" w:type="dxa"/>
            <w:gridSpan w:val="6"/>
          </w:tcPr>
          <w:p w:rsidR="007A2C81" w:rsidRDefault="0013676F" w:rsidP="007A2C81">
            <w:r>
              <w:t>3.12.19</w:t>
            </w:r>
          </w:p>
          <w:p w:rsidR="0013676F" w:rsidRPr="002973D2" w:rsidRDefault="0013676F" w:rsidP="007A2C81">
            <w:r>
              <w:t>5.12.19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50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Разносклоняемые имена существительные.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217" w:type="dxa"/>
            <w:gridSpan w:val="6"/>
          </w:tcPr>
          <w:p w:rsidR="007A2C81" w:rsidRDefault="0013676F" w:rsidP="007A2C81">
            <w:r>
              <w:t>6.12.19</w:t>
            </w:r>
          </w:p>
          <w:p w:rsidR="0013676F" w:rsidRPr="002973D2" w:rsidRDefault="0013676F" w:rsidP="007A2C81">
            <w:r>
              <w:t>7.12.19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51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Буква е в суффиксе существительных на </w:t>
            </w:r>
            <w:proofErr w:type="gramStart"/>
            <w:r w:rsidRPr="002973D2">
              <w:t>-</w:t>
            </w:r>
            <w:proofErr w:type="spellStart"/>
            <w:r w:rsidRPr="002973D2">
              <w:t>м</w:t>
            </w:r>
            <w:proofErr w:type="gramEnd"/>
            <w:r w:rsidRPr="002973D2">
              <w:t>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217" w:type="dxa"/>
            <w:gridSpan w:val="6"/>
          </w:tcPr>
          <w:p w:rsidR="007A2C81" w:rsidRPr="002973D2" w:rsidRDefault="0013676F" w:rsidP="007A2C81">
            <w:r>
              <w:t>9.12.19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52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Несклоняемые имена существительные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217" w:type="dxa"/>
            <w:gridSpan w:val="6"/>
          </w:tcPr>
          <w:p w:rsidR="007A2C81" w:rsidRDefault="0013676F" w:rsidP="007A2C81">
            <w:r>
              <w:t>9.12.19</w:t>
            </w:r>
          </w:p>
          <w:p w:rsidR="0013676F" w:rsidRPr="002973D2" w:rsidRDefault="0013676F" w:rsidP="007A2C81">
            <w:r>
              <w:t>10.12.19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53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Род несклоняемых имён существительных.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217" w:type="dxa"/>
            <w:gridSpan w:val="6"/>
          </w:tcPr>
          <w:p w:rsidR="007A2C81" w:rsidRDefault="0013676F" w:rsidP="007A2C81">
            <w:r>
              <w:t>12.12.19</w:t>
            </w:r>
          </w:p>
          <w:p w:rsidR="0013676F" w:rsidRPr="002973D2" w:rsidRDefault="0013676F" w:rsidP="007A2C81">
            <w:r>
              <w:t>13.12.19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54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Имена существительные общего рода.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</w:t>
            </w:r>
            <w:r w:rsidRPr="002973D2">
              <w:lastRenderedPageBreak/>
              <w:t>1</w:t>
            </w:r>
          </w:p>
        </w:tc>
        <w:tc>
          <w:tcPr>
            <w:tcW w:w="1217" w:type="dxa"/>
            <w:gridSpan w:val="6"/>
          </w:tcPr>
          <w:p w:rsidR="007A2C81" w:rsidRPr="002973D2" w:rsidRDefault="0013676F" w:rsidP="007A2C81">
            <w:r>
              <w:lastRenderedPageBreak/>
              <w:t>14.12.19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lastRenderedPageBreak/>
              <w:t>55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Морфологический разбор имени существительного.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217" w:type="dxa"/>
            <w:gridSpan w:val="6"/>
          </w:tcPr>
          <w:p w:rsidR="007A2C81" w:rsidRPr="002973D2" w:rsidRDefault="0013676F" w:rsidP="007A2C81">
            <w:r>
              <w:t>16.12.19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56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roofErr w:type="gramStart"/>
            <w:r w:rsidRPr="002973D2">
              <w:t>Р</w:t>
            </w:r>
            <w:proofErr w:type="gramEnd"/>
            <w:r w:rsidRPr="002973D2">
              <w:t>/р Сочинение-описание в художественном стиле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217" w:type="dxa"/>
            <w:gridSpan w:val="6"/>
          </w:tcPr>
          <w:p w:rsidR="007A2C81" w:rsidRDefault="0013676F" w:rsidP="007A2C81">
            <w:r>
              <w:t>16.12.19</w:t>
            </w:r>
          </w:p>
          <w:p w:rsidR="0013676F" w:rsidRPr="002973D2" w:rsidRDefault="0013676F" w:rsidP="007A2C81">
            <w:r>
              <w:t>17.12.19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57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НЕ с существительными.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217" w:type="dxa"/>
            <w:gridSpan w:val="6"/>
          </w:tcPr>
          <w:p w:rsidR="007A2C81" w:rsidRDefault="0013676F" w:rsidP="007A2C81">
            <w:r>
              <w:t>19.12.19</w:t>
            </w:r>
          </w:p>
          <w:p w:rsidR="0013676F" w:rsidRPr="002973D2" w:rsidRDefault="0013676F" w:rsidP="007A2C81">
            <w:r>
              <w:t>20.12.19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58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Буквы Ч и </w:t>
            </w:r>
            <w:proofErr w:type="gramStart"/>
            <w:r w:rsidRPr="002973D2">
              <w:t>Щ</w:t>
            </w:r>
            <w:proofErr w:type="gramEnd"/>
            <w:r w:rsidRPr="002973D2">
              <w:t xml:space="preserve"> в суффиксах существительных  ЩИК.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2</w:t>
            </w:r>
          </w:p>
          <w:p w:rsidR="007A2C81" w:rsidRPr="002973D2" w:rsidRDefault="007A2C81" w:rsidP="007A2C81"/>
        </w:tc>
        <w:tc>
          <w:tcPr>
            <w:tcW w:w="1217" w:type="dxa"/>
            <w:gridSpan w:val="6"/>
          </w:tcPr>
          <w:p w:rsidR="007A2C81" w:rsidRDefault="0013676F" w:rsidP="007A2C81">
            <w:r>
              <w:t>21.12.19</w:t>
            </w:r>
          </w:p>
          <w:p w:rsidR="0013676F" w:rsidRPr="002973D2" w:rsidRDefault="0013676F" w:rsidP="007A2C81">
            <w:r>
              <w:t>23.12.19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59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Гласные в суффиксах существительных ЕК и ИК.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217" w:type="dxa"/>
            <w:gridSpan w:val="6"/>
          </w:tcPr>
          <w:p w:rsidR="007A2C81" w:rsidRPr="002973D2" w:rsidRDefault="0013676F" w:rsidP="007A2C81">
            <w:r>
              <w:t>23.12.19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/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/>
        </w:tc>
        <w:tc>
          <w:tcPr>
            <w:tcW w:w="567" w:type="dxa"/>
            <w:shd w:val="clear" w:color="auto" w:fill="auto"/>
          </w:tcPr>
          <w:p w:rsidR="007A2C81" w:rsidRPr="002973D2" w:rsidRDefault="007A2C81" w:rsidP="007A2C81"/>
        </w:tc>
        <w:tc>
          <w:tcPr>
            <w:tcW w:w="1217" w:type="dxa"/>
            <w:gridSpan w:val="6"/>
          </w:tcPr>
          <w:p w:rsidR="007A2C81" w:rsidRPr="002973D2" w:rsidRDefault="007A2C81" w:rsidP="007A2C81"/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60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Гласные </w:t>
            </w:r>
            <w:proofErr w:type="gramStart"/>
            <w:r w:rsidRPr="002973D2">
              <w:t>О-Е</w:t>
            </w:r>
            <w:proofErr w:type="gramEnd"/>
            <w:r w:rsidRPr="002973D2">
              <w:t xml:space="preserve"> после шипящих в суффиксах существительных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2</w:t>
            </w:r>
          </w:p>
        </w:tc>
        <w:tc>
          <w:tcPr>
            <w:tcW w:w="1217" w:type="dxa"/>
            <w:gridSpan w:val="6"/>
          </w:tcPr>
          <w:p w:rsidR="007A2C81" w:rsidRDefault="0013676F" w:rsidP="007A2C81">
            <w:r>
              <w:t>24.12.19</w:t>
            </w:r>
          </w:p>
          <w:p w:rsidR="0013676F" w:rsidRPr="002973D2" w:rsidRDefault="0013676F" w:rsidP="007A2C81">
            <w:r>
              <w:t>26.12.19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61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Обобщение и систематизация </w:t>
            </w:r>
            <w:proofErr w:type="gramStart"/>
            <w:r w:rsidRPr="002973D2">
              <w:t>изученного</w:t>
            </w:r>
            <w:proofErr w:type="gramEnd"/>
            <w:r w:rsidRPr="002973D2">
              <w:t xml:space="preserve"> по теме «Имя существительное»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2</w:t>
            </w:r>
          </w:p>
        </w:tc>
        <w:tc>
          <w:tcPr>
            <w:tcW w:w="1217" w:type="dxa"/>
            <w:gridSpan w:val="6"/>
          </w:tcPr>
          <w:p w:rsidR="007A2C81" w:rsidRDefault="0013676F" w:rsidP="007A2C81">
            <w:r>
              <w:t>27.12.19</w:t>
            </w:r>
          </w:p>
          <w:p w:rsidR="0013676F" w:rsidRPr="002973D2" w:rsidRDefault="0013676F" w:rsidP="007A2C81">
            <w:r>
              <w:t>28.12.19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62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Диктант с грамматическим заданием по теме «Имя существительное»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1</w:t>
            </w:r>
          </w:p>
        </w:tc>
        <w:tc>
          <w:tcPr>
            <w:tcW w:w="1217" w:type="dxa"/>
            <w:gridSpan w:val="6"/>
          </w:tcPr>
          <w:p w:rsidR="007A2C81" w:rsidRPr="002973D2" w:rsidRDefault="0013676F" w:rsidP="007A2C81">
            <w:r>
              <w:t>30.12.19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63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Анализ диктанта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1</w:t>
            </w:r>
          </w:p>
        </w:tc>
        <w:tc>
          <w:tcPr>
            <w:tcW w:w="1217" w:type="dxa"/>
            <w:gridSpan w:val="6"/>
          </w:tcPr>
          <w:p w:rsidR="007A2C81" w:rsidRPr="002973D2" w:rsidRDefault="0013676F" w:rsidP="007A2C81">
            <w:r>
              <w:t>30.12.19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/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</w:t>
            </w:r>
            <w:r w:rsidRPr="002973D2">
              <w:rPr>
                <w:b/>
              </w:rPr>
              <w:t xml:space="preserve"> Имя прилагательное.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/>
        </w:tc>
        <w:tc>
          <w:tcPr>
            <w:tcW w:w="1217" w:type="dxa"/>
            <w:gridSpan w:val="6"/>
          </w:tcPr>
          <w:p w:rsidR="007A2C81" w:rsidRPr="002973D2" w:rsidRDefault="007A2C81" w:rsidP="007A2C81"/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64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Обобщение и систематизация </w:t>
            </w:r>
            <w:proofErr w:type="gramStart"/>
            <w:r w:rsidRPr="002973D2">
              <w:t>изученного</w:t>
            </w:r>
            <w:proofErr w:type="gramEnd"/>
            <w:r w:rsidRPr="002973D2">
              <w:t xml:space="preserve"> в 5 классе.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2</w:t>
            </w:r>
          </w:p>
        </w:tc>
        <w:tc>
          <w:tcPr>
            <w:tcW w:w="1217" w:type="dxa"/>
            <w:gridSpan w:val="6"/>
          </w:tcPr>
          <w:p w:rsidR="007A2C81" w:rsidRDefault="0013676F" w:rsidP="007A2C81">
            <w:r>
              <w:t>13.01.20</w:t>
            </w:r>
          </w:p>
          <w:p w:rsidR="0013676F" w:rsidRPr="002973D2" w:rsidRDefault="0013676F" w:rsidP="007A2C81">
            <w:r>
              <w:t>13.01.20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65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roofErr w:type="gramStart"/>
            <w:r w:rsidRPr="002973D2">
              <w:t>Р</w:t>
            </w:r>
            <w:proofErr w:type="gramEnd"/>
            <w:r w:rsidRPr="002973D2">
              <w:t>/р Описание природы.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2</w:t>
            </w:r>
          </w:p>
        </w:tc>
        <w:tc>
          <w:tcPr>
            <w:tcW w:w="1217" w:type="dxa"/>
            <w:gridSpan w:val="6"/>
          </w:tcPr>
          <w:p w:rsidR="007A2C81" w:rsidRDefault="0013676F" w:rsidP="007A2C81">
            <w:r>
              <w:t>14.01.20</w:t>
            </w:r>
          </w:p>
          <w:p w:rsidR="0013676F" w:rsidRPr="002973D2" w:rsidRDefault="0013676F" w:rsidP="007A2C81">
            <w:r>
              <w:t>16.01.20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66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Степени сравнения прилагательных.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4</w:t>
            </w:r>
          </w:p>
        </w:tc>
        <w:tc>
          <w:tcPr>
            <w:tcW w:w="1217" w:type="dxa"/>
            <w:gridSpan w:val="6"/>
          </w:tcPr>
          <w:p w:rsidR="007A2C81" w:rsidRDefault="0013676F" w:rsidP="007A2C81">
            <w:r>
              <w:t>17.01.20</w:t>
            </w:r>
          </w:p>
          <w:p w:rsidR="0013676F" w:rsidRDefault="0013676F" w:rsidP="007A2C81">
            <w:r>
              <w:t>18.01.20</w:t>
            </w:r>
          </w:p>
          <w:p w:rsidR="0013676F" w:rsidRDefault="0013676F" w:rsidP="007A2C81">
            <w:r>
              <w:t>20.01.20</w:t>
            </w:r>
          </w:p>
          <w:p w:rsidR="0013676F" w:rsidRPr="002973D2" w:rsidRDefault="0013676F" w:rsidP="007A2C81">
            <w:r>
              <w:t>20.01.20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67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Разряды имён прилагательных по значению. Качественные прилагательные.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1</w:t>
            </w:r>
          </w:p>
        </w:tc>
        <w:tc>
          <w:tcPr>
            <w:tcW w:w="1217" w:type="dxa"/>
            <w:gridSpan w:val="6"/>
          </w:tcPr>
          <w:p w:rsidR="007A2C81" w:rsidRPr="002973D2" w:rsidRDefault="0013676F" w:rsidP="007A2C81">
            <w:r>
              <w:t>21.01.20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68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Относительные прилагательные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2</w:t>
            </w:r>
          </w:p>
        </w:tc>
        <w:tc>
          <w:tcPr>
            <w:tcW w:w="1217" w:type="dxa"/>
            <w:gridSpan w:val="6"/>
          </w:tcPr>
          <w:p w:rsidR="007A2C81" w:rsidRDefault="0013676F" w:rsidP="007A2C81">
            <w:r>
              <w:t>23.01.20</w:t>
            </w:r>
          </w:p>
          <w:p w:rsidR="0013676F" w:rsidRPr="002973D2" w:rsidRDefault="0013676F" w:rsidP="007A2C81">
            <w:r>
              <w:t>24.01.20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69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roofErr w:type="gramStart"/>
            <w:r w:rsidRPr="002973D2">
              <w:t>Р</w:t>
            </w:r>
            <w:proofErr w:type="gramEnd"/>
            <w:r w:rsidRPr="002973D2">
              <w:t>/р Выборочное изложение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2</w:t>
            </w:r>
          </w:p>
        </w:tc>
        <w:tc>
          <w:tcPr>
            <w:tcW w:w="1217" w:type="dxa"/>
            <w:gridSpan w:val="6"/>
          </w:tcPr>
          <w:p w:rsidR="007A2C81" w:rsidRDefault="00845403" w:rsidP="007A2C81">
            <w:r>
              <w:t>25.01.20</w:t>
            </w:r>
          </w:p>
          <w:p w:rsidR="00845403" w:rsidRPr="002973D2" w:rsidRDefault="00845403" w:rsidP="007A2C81">
            <w:r>
              <w:t>27.01.20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70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Притяжательные прилагательные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217" w:type="dxa"/>
            <w:gridSpan w:val="6"/>
          </w:tcPr>
          <w:p w:rsidR="007A2C81" w:rsidRDefault="00845403" w:rsidP="007A2C81">
            <w:r>
              <w:t>27.01.20</w:t>
            </w:r>
          </w:p>
          <w:p w:rsidR="00845403" w:rsidRPr="002973D2" w:rsidRDefault="00845403" w:rsidP="007A2C81">
            <w:r>
              <w:t>28.01.20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71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Морфологический разбор имени прилагательного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217" w:type="dxa"/>
            <w:gridSpan w:val="6"/>
          </w:tcPr>
          <w:p w:rsidR="007A2C81" w:rsidRPr="002973D2" w:rsidRDefault="00845403" w:rsidP="007A2C81">
            <w:r>
              <w:t>30.01.20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72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Не с прилагательными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217" w:type="dxa"/>
            <w:gridSpan w:val="6"/>
          </w:tcPr>
          <w:p w:rsidR="007A2C81" w:rsidRDefault="00845403" w:rsidP="007A2C81">
            <w:r>
              <w:t>31.01.20</w:t>
            </w:r>
          </w:p>
          <w:p w:rsidR="00845403" w:rsidRPr="002973D2" w:rsidRDefault="00845403" w:rsidP="007A2C81">
            <w:r>
              <w:t>1.02.20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73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Буквы о и е после шипящих и ц в суффиксах прилагательных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217" w:type="dxa"/>
            <w:gridSpan w:val="6"/>
          </w:tcPr>
          <w:p w:rsidR="007A2C81" w:rsidRPr="002973D2" w:rsidRDefault="00845403" w:rsidP="007A2C81">
            <w:r>
              <w:t>3.02.20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74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roofErr w:type="gramStart"/>
            <w:r w:rsidRPr="002973D2">
              <w:t>Р</w:t>
            </w:r>
            <w:proofErr w:type="gramEnd"/>
            <w:r w:rsidRPr="002973D2">
              <w:t xml:space="preserve">/Р Устное описание картины </w:t>
            </w:r>
            <w:proofErr w:type="spellStart"/>
            <w:r w:rsidRPr="002973D2">
              <w:t>Н.П.Крымова</w:t>
            </w:r>
            <w:proofErr w:type="spellEnd"/>
            <w:r w:rsidRPr="002973D2">
              <w:t xml:space="preserve"> «Зимний вечер»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217" w:type="dxa"/>
            <w:gridSpan w:val="6"/>
          </w:tcPr>
          <w:p w:rsidR="007A2C81" w:rsidRDefault="00845403" w:rsidP="007A2C81">
            <w:r>
              <w:t>3.02.20</w:t>
            </w:r>
          </w:p>
          <w:p w:rsidR="00845403" w:rsidRPr="002973D2" w:rsidRDefault="00845403" w:rsidP="007A2C81">
            <w:r>
              <w:t>4.02.20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75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Одна и две буквы н в суффиксах прилагательных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217" w:type="dxa"/>
            <w:gridSpan w:val="6"/>
          </w:tcPr>
          <w:p w:rsidR="007A2C81" w:rsidRDefault="00845403" w:rsidP="007A2C81">
            <w:r>
              <w:t>6.02.20</w:t>
            </w:r>
          </w:p>
          <w:p w:rsidR="00845403" w:rsidRPr="002973D2" w:rsidRDefault="00845403" w:rsidP="007A2C81">
            <w:r>
              <w:t>7.02.20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76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Образование прилагательных с помощью суффиксов </w:t>
            </w:r>
            <w:proofErr w:type="gramStart"/>
            <w:r w:rsidRPr="002973D2">
              <w:t>-К</w:t>
            </w:r>
            <w:proofErr w:type="gramEnd"/>
            <w:r w:rsidRPr="002973D2">
              <w:t xml:space="preserve"> и –СК.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217" w:type="dxa"/>
            <w:gridSpan w:val="6"/>
          </w:tcPr>
          <w:p w:rsidR="007A2C81" w:rsidRPr="002973D2" w:rsidRDefault="00845403" w:rsidP="007A2C81">
            <w:r>
              <w:t>8.02.20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77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Дефисное и слитное написание сложных прилагательных.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217" w:type="dxa"/>
            <w:gridSpan w:val="6"/>
          </w:tcPr>
          <w:p w:rsidR="007A2C81" w:rsidRDefault="00845403" w:rsidP="007A2C81">
            <w:r>
              <w:t>10.02.20</w:t>
            </w:r>
          </w:p>
          <w:p w:rsidR="00845403" w:rsidRPr="002973D2" w:rsidRDefault="00845403" w:rsidP="007A2C81">
            <w:r>
              <w:t>10.02.20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lastRenderedPageBreak/>
              <w:t>78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Обобщение и систематизация </w:t>
            </w:r>
            <w:proofErr w:type="gramStart"/>
            <w:r w:rsidRPr="002973D2">
              <w:t>изученного</w:t>
            </w:r>
            <w:proofErr w:type="gramEnd"/>
            <w:r w:rsidRPr="002973D2">
              <w:t xml:space="preserve"> по теме «Имя прилагательное».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2</w:t>
            </w:r>
          </w:p>
        </w:tc>
        <w:tc>
          <w:tcPr>
            <w:tcW w:w="1217" w:type="dxa"/>
            <w:gridSpan w:val="6"/>
          </w:tcPr>
          <w:p w:rsidR="007A2C81" w:rsidRDefault="00845403" w:rsidP="007A2C81">
            <w:r>
              <w:t>11.02.20</w:t>
            </w:r>
          </w:p>
          <w:p w:rsidR="00845403" w:rsidRPr="002973D2" w:rsidRDefault="00845403" w:rsidP="007A2C81">
            <w:r>
              <w:t>13.02.20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79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Контрольный диктант по теме «Имя прилагательное»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1</w:t>
            </w:r>
          </w:p>
        </w:tc>
        <w:tc>
          <w:tcPr>
            <w:tcW w:w="1217" w:type="dxa"/>
            <w:gridSpan w:val="6"/>
          </w:tcPr>
          <w:p w:rsidR="007A2C81" w:rsidRPr="002973D2" w:rsidRDefault="00845403" w:rsidP="007A2C81">
            <w:r>
              <w:t>14.02.20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80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Анализ контрольного диктанта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1</w:t>
            </w:r>
          </w:p>
        </w:tc>
        <w:tc>
          <w:tcPr>
            <w:tcW w:w="1217" w:type="dxa"/>
            <w:gridSpan w:val="6"/>
          </w:tcPr>
          <w:p w:rsidR="007A2C81" w:rsidRPr="002973D2" w:rsidRDefault="00845403" w:rsidP="007A2C81">
            <w:r>
              <w:t>15.02.20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/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</w:t>
            </w:r>
            <w:r w:rsidRPr="002973D2">
              <w:rPr>
                <w:b/>
              </w:rPr>
              <w:t>Имя числительное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/>
        </w:tc>
        <w:tc>
          <w:tcPr>
            <w:tcW w:w="1217" w:type="dxa"/>
            <w:gridSpan w:val="6"/>
          </w:tcPr>
          <w:p w:rsidR="007A2C81" w:rsidRPr="002973D2" w:rsidRDefault="007A2C81" w:rsidP="007A2C81"/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81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Имя числительное как часть речи.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2</w:t>
            </w:r>
          </w:p>
        </w:tc>
        <w:tc>
          <w:tcPr>
            <w:tcW w:w="1217" w:type="dxa"/>
            <w:gridSpan w:val="6"/>
          </w:tcPr>
          <w:p w:rsidR="007A2C81" w:rsidRDefault="00845403" w:rsidP="007A2C81">
            <w:r>
              <w:t>17.02.20</w:t>
            </w:r>
          </w:p>
          <w:p w:rsidR="00845403" w:rsidRPr="002973D2" w:rsidRDefault="00845403" w:rsidP="007A2C81">
            <w:r>
              <w:t>17.02.20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82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Простые и составные числительные.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1</w:t>
            </w:r>
          </w:p>
        </w:tc>
        <w:tc>
          <w:tcPr>
            <w:tcW w:w="1217" w:type="dxa"/>
            <w:gridSpan w:val="6"/>
          </w:tcPr>
          <w:p w:rsidR="007A2C81" w:rsidRPr="002973D2" w:rsidRDefault="00845403" w:rsidP="007A2C81">
            <w:r>
              <w:t>18.02.20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83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Мягкий знак на конце и в середине числительных.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1</w:t>
            </w:r>
          </w:p>
        </w:tc>
        <w:tc>
          <w:tcPr>
            <w:tcW w:w="1217" w:type="dxa"/>
            <w:gridSpan w:val="6"/>
          </w:tcPr>
          <w:p w:rsidR="007A2C81" w:rsidRPr="002973D2" w:rsidRDefault="00845403" w:rsidP="007A2C81">
            <w:r>
              <w:t>20.02.20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  <w:trHeight w:val="285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84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Разряды количественных числительных.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1</w:t>
            </w:r>
          </w:p>
        </w:tc>
        <w:tc>
          <w:tcPr>
            <w:tcW w:w="1217" w:type="dxa"/>
            <w:gridSpan w:val="6"/>
          </w:tcPr>
          <w:p w:rsidR="007A2C81" w:rsidRPr="002973D2" w:rsidRDefault="00845403" w:rsidP="007A2C81">
            <w:r>
              <w:t>21.02.20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85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Числительные, обозначающие целые числа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2</w:t>
            </w:r>
          </w:p>
        </w:tc>
        <w:tc>
          <w:tcPr>
            <w:tcW w:w="1217" w:type="dxa"/>
            <w:gridSpan w:val="6"/>
          </w:tcPr>
          <w:p w:rsidR="007A2C81" w:rsidRDefault="00845403" w:rsidP="007A2C81">
            <w:r>
              <w:t>22.02.20</w:t>
            </w:r>
          </w:p>
          <w:p w:rsidR="00845403" w:rsidRPr="002973D2" w:rsidRDefault="00845403" w:rsidP="007A2C81">
            <w:r>
              <w:t>25.02.20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86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roofErr w:type="gramStart"/>
            <w:r w:rsidRPr="002973D2">
              <w:t>Р</w:t>
            </w:r>
            <w:proofErr w:type="gramEnd"/>
            <w:r w:rsidRPr="002973D2">
              <w:t>/р. Изложение повествовательного характера с изменением лица рассказчика.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2</w:t>
            </w:r>
          </w:p>
        </w:tc>
        <w:tc>
          <w:tcPr>
            <w:tcW w:w="1217" w:type="dxa"/>
            <w:gridSpan w:val="6"/>
          </w:tcPr>
          <w:p w:rsidR="007A2C81" w:rsidRDefault="00845403" w:rsidP="007A2C81">
            <w:r>
              <w:t>27.02.20</w:t>
            </w:r>
          </w:p>
          <w:p w:rsidR="00845403" w:rsidRPr="002973D2" w:rsidRDefault="00845403" w:rsidP="007A2C81">
            <w:r>
              <w:t>28.02.20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87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Дробные числительные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1</w:t>
            </w:r>
          </w:p>
        </w:tc>
        <w:tc>
          <w:tcPr>
            <w:tcW w:w="1217" w:type="dxa"/>
            <w:gridSpan w:val="6"/>
          </w:tcPr>
          <w:p w:rsidR="007A2C81" w:rsidRPr="002973D2" w:rsidRDefault="00845403" w:rsidP="007A2C81">
            <w:r>
              <w:t>29.02.20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88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Собирательные числительные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1</w:t>
            </w:r>
          </w:p>
        </w:tc>
        <w:tc>
          <w:tcPr>
            <w:tcW w:w="1217" w:type="dxa"/>
            <w:gridSpan w:val="6"/>
          </w:tcPr>
          <w:p w:rsidR="007A2C81" w:rsidRPr="002973D2" w:rsidRDefault="00845403" w:rsidP="007A2C81">
            <w:r>
              <w:t>2.03.20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89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Порядковые числительные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1</w:t>
            </w:r>
          </w:p>
        </w:tc>
        <w:tc>
          <w:tcPr>
            <w:tcW w:w="1217" w:type="dxa"/>
            <w:gridSpan w:val="6"/>
          </w:tcPr>
          <w:p w:rsidR="007A2C81" w:rsidRPr="002973D2" w:rsidRDefault="00845403" w:rsidP="007A2C81">
            <w:r>
              <w:t>2.03.20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90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Морфологический разбор имени числительного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1</w:t>
            </w:r>
          </w:p>
        </w:tc>
        <w:tc>
          <w:tcPr>
            <w:tcW w:w="1217" w:type="dxa"/>
            <w:gridSpan w:val="6"/>
          </w:tcPr>
          <w:p w:rsidR="007A2C81" w:rsidRPr="002973D2" w:rsidRDefault="00845403" w:rsidP="007A2C81">
            <w:r>
              <w:t>3.03.20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91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Систематизация и обобщение </w:t>
            </w:r>
            <w:proofErr w:type="gramStart"/>
            <w:r w:rsidRPr="002973D2">
              <w:t>изученного</w:t>
            </w:r>
            <w:proofErr w:type="gramEnd"/>
            <w:r w:rsidRPr="002973D2">
              <w:t xml:space="preserve"> по теме «Имя числительное».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2</w:t>
            </w:r>
          </w:p>
        </w:tc>
        <w:tc>
          <w:tcPr>
            <w:tcW w:w="1217" w:type="dxa"/>
            <w:gridSpan w:val="6"/>
          </w:tcPr>
          <w:p w:rsidR="007A2C81" w:rsidRDefault="00845403" w:rsidP="007A2C81">
            <w:r>
              <w:t>5.03.20.</w:t>
            </w:r>
          </w:p>
          <w:p w:rsidR="00845403" w:rsidRPr="002973D2" w:rsidRDefault="00845403" w:rsidP="007A2C81">
            <w:r>
              <w:t>6.03.20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92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Контрольный тест по теме «Имя числительное»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1</w:t>
            </w:r>
          </w:p>
        </w:tc>
        <w:tc>
          <w:tcPr>
            <w:tcW w:w="1217" w:type="dxa"/>
            <w:gridSpan w:val="6"/>
          </w:tcPr>
          <w:p w:rsidR="007A2C81" w:rsidRPr="002973D2" w:rsidRDefault="00845403" w:rsidP="007A2C81">
            <w:r>
              <w:t>7.03.20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/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Pr>
              <w:rPr>
                <w:b/>
              </w:rPr>
            </w:pPr>
            <w:r w:rsidRPr="002973D2">
              <w:rPr>
                <w:b/>
              </w:rPr>
              <w:t xml:space="preserve"> Местоимение.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/>
        </w:tc>
        <w:tc>
          <w:tcPr>
            <w:tcW w:w="1217" w:type="dxa"/>
            <w:gridSpan w:val="6"/>
          </w:tcPr>
          <w:p w:rsidR="007A2C81" w:rsidRPr="002973D2" w:rsidRDefault="007A2C81" w:rsidP="007A2C81"/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93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Местоимение как часть речи.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217" w:type="dxa"/>
            <w:gridSpan w:val="6"/>
          </w:tcPr>
          <w:p w:rsidR="007A2C81" w:rsidRPr="002973D2" w:rsidRDefault="00845403" w:rsidP="007A2C81">
            <w:r>
              <w:t>10.03.20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94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Разряды местоимений. Личные местоимения.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217" w:type="dxa"/>
            <w:gridSpan w:val="6"/>
          </w:tcPr>
          <w:p w:rsidR="007A2C81" w:rsidRDefault="00845403" w:rsidP="007A2C81">
            <w:r>
              <w:t>12.03.20</w:t>
            </w:r>
          </w:p>
          <w:p w:rsidR="00845403" w:rsidRPr="002973D2" w:rsidRDefault="00845403" w:rsidP="007A2C81">
            <w:r>
              <w:t>13.03.20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95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Возвратное местоимение СЕБЯ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217" w:type="dxa"/>
            <w:gridSpan w:val="6"/>
          </w:tcPr>
          <w:p w:rsidR="007A2C81" w:rsidRPr="002973D2" w:rsidRDefault="00845403" w:rsidP="007A2C81">
            <w:r>
              <w:t>14.03.20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96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roofErr w:type="gramStart"/>
            <w:r w:rsidRPr="002973D2">
              <w:t>Р</w:t>
            </w:r>
            <w:proofErr w:type="gramEnd"/>
            <w:r w:rsidRPr="002973D2">
              <w:t>/р. Сочинение-рассказ «Как я однажды помогал маме»</w:t>
            </w:r>
          </w:p>
          <w:p w:rsidR="007A2C81" w:rsidRPr="002973D2" w:rsidRDefault="007A2C81" w:rsidP="007A2C81"/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217" w:type="dxa"/>
            <w:gridSpan w:val="6"/>
          </w:tcPr>
          <w:p w:rsidR="007A2C81" w:rsidRDefault="00845403" w:rsidP="007A2C81">
            <w:r>
              <w:t>16.03.20</w:t>
            </w:r>
          </w:p>
          <w:p w:rsidR="00845403" w:rsidRPr="002973D2" w:rsidRDefault="00845403" w:rsidP="007A2C81">
            <w:r>
              <w:t>16.03.20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845403">
        <w:trPr>
          <w:gridAfter w:val="3"/>
          <w:wAfter w:w="2561" w:type="dxa"/>
        </w:trPr>
        <w:tc>
          <w:tcPr>
            <w:tcW w:w="737" w:type="dxa"/>
            <w:gridSpan w:val="2"/>
            <w:tcBorders>
              <w:left w:val="nil"/>
              <w:bottom w:val="nil"/>
              <w:right w:val="nil"/>
            </w:tcBorders>
          </w:tcPr>
          <w:p w:rsidR="007A2C81" w:rsidRPr="002973D2" w:rsidRDefault="007A2C81" w:rsidP="007A2C81"/>
        </w:tc>
        <w:tc>
          <w:tcPr>
            <w:tcW w:w="740" w:type="dxa"/>
            <w:tcBorders>
              <w:left w:val="nil"/>
              <w:bottom w:val="nil"/>
              <w:right w:val="nil"/>
            </w:tcBorders>
          </w:tcPr>
          <w:p w:rsidR="007A2C81" w:rsidRPr="002973D2" w:rsidRDefault="007A2C81" w:rsidP="007A2C81"/>
        </w:tc>
        <w:tc>
          <w:tcPr>
            <w:tcW w:w="472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E0" w:firstRow="1" w:lastRow="1" w:firstColumn="1" w:lastColumn="0" w:noHBand="0" w:noVBand="0"/>
            </w:tblPr>
            <w:tblGrid>
              <w:gridCol w:w="642"/>
              <w:gridCol w:w="5719"/>
              <w:gridCol w:w="570"/>
              <w:gridCol w:w="1095"/>
              <w:gridCol w:w="1545"/>
            </w:tblGrid>
            <w:tr w:rsidR="007A2C81" w:rsidRPr="002973D2" w:rsidTr="002973D2">
              <w:trPr>
                <w:trHeight w:val="70"/>
              </w:trPr>
              <w:tc>
                <w:tcPr>
                  <w:tcW w:w="642" w:type="dxa"/>
                  <w:shd w:val="clear" w:color="auto" w:fill="auto"/>
                </w:tcPr>
                <w:p w:rsidR="007A2C81" w:rsidRPr="002973D2" w:rsidRDefault="007A2C81" w:rsidP="007A2C81">
                  <w:r w:rsidRPr="002973D2">
                    <w:t>97</w:t>
                  </w:r>
                </w:p>
              </w:tc>
              <w:tc>
                <w:tcPr>
                  <w:tcW w:w="5719" w:type="dxa"/>
                  <w:shd w:val="clear" w:color="auto" w:fill="auto"/>
                </w:tcPr>
                <w:p w:rsidR="007A2C81" w:rsidRPr="002973D2" w:rsidRDefault="007A2C81" w:rsidP="007A2C81">
                  <w:r w:rsidRPr="002973D2">
                    <w:t>Вопросительные местоимения.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7A2C81" w:rsidRPr="002973D2" w:rsidRDefault="007A2C81" w:rsidP="007A2C81">
                  <w:pPr>
                    <w:rPr>
                      <w:i/>
                    </w:rPr>
                  </w:pPr>
                  <w:r w:rsidRPr="002973D2">
                    <w:rPr>
                      <w:i/>
                    </w:rPr>
                    <w:t xml:space="preserve">    1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7A2C81" w:rsidRPr="002973D2" w:rsidRDefault="007A2C81" w:rsidP="007A2C81">
                  <w:pPr>
                    <w:rPr>
                      <w:i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</w:tcPr>
                <w:p w:rsidR="007A2C81" w:rsidRPr="002973D2" w:rsidRDefault="007A2C81" w:rsidP="007A2C81">
                  <w:pPr>
                    <w:rPr>
                      <w:i/>
                    </w:rPr>
                  </w:pPr>
                </w:p>
              </w:tc>
            </w:tr>
          </w:tbl>
          <w:p w:rsidR="007A2C81" w:rsidRPr="002973D2" w:rsidRDefault="007A2C81" w:rsidP="007A2C81"/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2C81" w:rsidRPr="002973D2" w:rsidRDefault="00845403" w:rsidP="007A2C81">
            <w:r>
              <w:t xml:space="preserve">    1</w:t>
            </w:r>
          </w:p>
        </w:tc>
        <w:tc>
          <w:tcPr>
            <w:tcW w:w="1217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2C81" w:rsidRPr="002973D2" w:rsidRDefault="00845403" w:rsidP="007A2C81">
            <w:r>
              <w:t>17.03.20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845403">
        <w:trPr>
          <w:gridAfter w:val="2"/>
          <w:wAfter w:w="1503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98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Относительные местоимения.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168" w:type="dxa"/>
            <w:gridSpan w:val="5"/>
          </w:tcPr>
          <w:p w:rsidR="007A2C81" w:rsidRDefault="00845403" w:rsidP="007A2C81">
            <w:r>
              <w:t>19.03.20</w:t>
            </w:r>
          </w:p>
          <w:p w:rsidR="00845403" w:rsidRPr="002973D2" w:rsidRDefault="00845403" w:rsidP="007A2C81">
            <w:r>
              <w:t>20.03.20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107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845403">
        <w:trPr>
          <w:gridAfter w:val="2"/>
          <w:wAfter w:w="1503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99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Неопределённые местоимения.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168" w:type="dxa"/>
            <w:gridSpan w:val="5"/>
          </w:tcPr>
          <w:p w:rsidR="007A2C81" w:rsidRDefault="00845403" w:rsidP="007A2C81">
            <w:r>
              <w:t>21.03.20</w:t>
            </w:r>
          </w:p>
          <w:p w:rsidR="00845403" w:rsidRPr="002973D2" w:rsidRDefault="00845403" w:rsidP="007A2C81">
            <w:r>
              <w:t>1.04.20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107" w:type="dxa"/>
            <w:gridSpan w:val="2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845403">
        <w:trPr>
          <w:gridAfter w:val="2"/>
          <w:wAfter w:w="1503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100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Отрицательные местоимения.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168" w:type="dxa"/>
            <w:gridSpan w:val="5"/>
          </w:tcPr>
          <w:p w:rsidR="007A2C81" w:rsidRDefault="00845403" w:rsidP="007A2C81">
            <w:r>
              <w:t>2.04.20</w:t>
            </w:r>
          </w:p>
          <w:p w:rsidR="00845403" w:rsidRPr="002973D2" w:rsidRDefault="00845403" w:rsidP="007A2C81">
            <w:r>
              <w:t>3.04.20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107" w:type="dxa"/>
            <w:gridSpan w:val="2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845403">
        <w:trPr>
          <w:gridAfter w:val="2"/>
          <w:wAfter w:w="1503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101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Притяжательные местоимения.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168" w:type="dxa"/>
            <w:gridSpan w:val="5"/>
          </w:tcPr>
          <w:p w:rsidR="007A2C81" w:rsidRDefault="00845403" w:rsidP="007A2C81">
            <w:r>
              <w:t>4.04.20</w:t>
            </w:r>
          </w:p>
          <w:p w:rsidR="00845403" w:rsidRPr="002973D2" w:rsidRDefault="00845403" w:rsidP="007A2C81">
            <w:r>
              <w:t>6.04.20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107" w:type="dxa"/>
            <w:gridSpan w:val="2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845403">
        <w:trPr>
          <w:gridAfter w:val="2"/>
          <w:wAfter w:w="1503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lastRenderedPageBreak/>
              <w:t>102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roofErr w:type="gramStart"/>
            <w:r w:rsidRPr="002973D2">
              <w:t>Р</w:t>
            </w:r>
            <w:proofErr w:type="gramEnd"/>
            <w:r w:rsidRPr="002973D2">
              <w:t xml:space="preserve">/р. Сочинение-рассуждение 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168" w:type="dxa"/>
            <w:gridSpan w:val="5"/>
          </w:tcPr>
          <w:p w:rsidR="007A2C81" w:rsidRDefault="00FB2D62" w:rsidP="007A2C81">
            <w:r>
              <w:t>6.04.20</w:t>
            </w:r>
          </w:p>
          <w:p w:rsidR="00FB2D62" w:rsidRPr="002973D2" w:rsidRDefault="00FB2D62" w:rsidP="007A2C81">
            <w:r>
              <w:t>7.04.20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107" w:type="dxa"/>
            <w:gridSpan w:val="2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845403">
        <w:trPr>
          <w:gridAfter w:val="2"/>
          <w:wAfter w:w="1503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103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Указательные местоимения.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168" w:type="dxa"/>
            <w:gridSpan w:val="5"/>
          </w:tcPr>
          <w:p w:rsidR="007A2C81" w:rsidRDefault="00FB2D62" w:rsidP="007A2C81">
            <w:r>
              <w:t>8.04.20</w:t>
            </w:r>
          </w:p>
          <w:p w:rsidR="00FB2D62" w:rsidRPr="002973D2" w:rsidRDefault="00FB2D62" w:rsidP="007A2C81">
            <w:r>
              <w:t>9.04.20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107" w:type="dxa"/>
            <w:gridSpan w:val="2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845403">
        <w:trPr>
          <w:gridAfter w:val="2"/>
          <w:wAfter w:w="1503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104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Определительные местоимения.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168" w:type="dxa"/>
            <w:gridSpan w:val="5"/>
          </w:tcPr>
          <w:p w:rsidR="007A2C81" w:rsidRDefault="00FB2D62" w:rsidP="007A2C81">
            <w:r>
              <w:t>10.04.20</w:t>
            </w:r>
          </w:p>
          <w:p w:rsidR="00FB2D62" w:rsidRPr="002973D2" w:rsidRDefault="00FB2D62" w:rsidP="007A2C81">
            <w:r>
              <w:t>11.04.20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107" w:type="dxa"/>
            <w:gridSpan w:val="2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845403">
        <w:trPr>
          <w:gridAfter w:val="2"/>
          <w:wAfter w:w="1503" w:type="dxa"/>
          <w:trHeight w:val="345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105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Морфологический разбор местоимений. 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      </w:t>
            </w:r>
          </w:p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168" w:type="dxa"/>
            <w:gridSpan w:val="5"/>
          </w:tcPr>
          <w:p w:rsidR="007A2C81" w:rsidRPr="002973D2" w:rsidRDefault="00FB2D62" w:rsidP="007A2C81">
            <w:r>
              <w:t>13.04.20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107" w:type="dxa"/>
            <w:gridSpan w:val="2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845403">
        <w:trPr>
          <w:gridAfter w:val="2"/>
          <w:wAfter w:w="1503" w:type="dxa"/>
          <w:trHeight w:val="615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106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Систематизация и обобщение изученного  по теме «Местоимение».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 </w:t>
            </w:r>
          </w:p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168" w:type="dxa"/>
            <w:gridSpan w:val="5"/>
          </w:tcPr>
          <w:p w:rsidR="007A2C81" w:rsidRPr="002973D2" w:rsidRDefault="00FB2D62" w:rsidP="007A2C81">
            <w:r>
              <w:t>13.04.20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107" w:type="dxa"/>
            <w:gridSpan w:val="2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845403">
        <w:trPr>
          <w:gridAfter w:val="2"/>
          <w:wAfter w:w="1503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107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roofErr w:type="gramStart"/>
            <w:r w:rsidRPr="002973D2">
              <w:t>Р</w:t>
            </w:r>
            <w:proofErr w:type="gramEnd"/>
            <w:r w:rsidRPr="002973D2">
              <w:t xml:space="preserve">/р. Сочинение по картине </w:t>
            </w:r>
            <w:proofErr w:type="spellStart"/>
            <w:r w:rsidRPr="002973D2">
              <w:t>Е.В.Сыромятниковой</w:t>
            </w:r>
            <w:proofErr w:type="spellEnd"/>
            <w:r w:rsidRPr="002973D2">
              <w:t xml:space="preserve"> «Первые зрители»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  </w:t>
            </w:r>
          </w:p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168" w:type="dxa"/>
            <w:gridSpan w:val="5"/>
          </w:tcPr>
          <w:p w:rsidR="007A2C81" w:rsidRDefault="00FB2D62" w:rsidP="007A2C81">
            <w:r>
              <w:t>16.04.20</w:t>
            </w:r>
          </w:p>
          <w:p w:rsidR="00FB2D62" w:rsidRPr="002973D2" w:rsidRDefault="00FB2D62" w:rsidP="007A2C81">
            <w:r>
              <w:t>17.04.20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107" w:type="dxa"/>
            <w:gridSpan w:val="2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845403">
        <w:trPr>
          <w:gridAfter w:val="2"/>
          <w:wAfter w:w="1503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108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Диктант по теме «Местоимение»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  </w:t>
            </w:r>
          </w:p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168" w:type="dxa"/>
            <w:gridSpan w:val="5"/>
          </w:tcPr>
          <w:p w:rsidR="007A2C81" w:rsidRPr="002973D2" w:rsidRDefault="00FB2D62" w:rsidP="007A2C81">
            <w:r>
              <w:t>18.04.20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107" w:type="dxa"/>
            <w:gridSpan w:val="2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845403">
        <w:trPr>
          <w:gridAfter w:val="2"/>
          <w:wAfter w:w="1503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109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Анализ диктанта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168" w:type="dxa"/>
            <w:gridSpan w:val="5"/>
          </w:tcPr>
          <w:p w:rsidR="007A2C81" w:rsidRPr="002973D2" w:rsidRDefault="00FB2D62" w:rsidP="007A2C81">
            <w:r>
              <w:t>20.04.20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107" w:type="dxa"/>
            <w:gridSpan w:val="2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845403">
        <w:trPr>
          <w:gridAfter w:val="2"/>
          <w:wAfter w:w="1503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/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Pr>
              <w:rPr>
                <w:b/>
              </w:rPr>
            </w:pPr>
            <w:r w:rsidRPr="002973D2">
              <w:t xml:space="preserve">                            </w:t>
            </w:r>
            <w:r w:rsidRPr="002973D2">
              <w:rPr>
                <w:b/>
              </w:rPr>
              <w:t>Глагол.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/>
        </w:tc>
        <w:tc>
          <w:tcPr>
            <w:tcW w:w="1168" w:type="dxa"/>
            <w:gridSpan w:val="5"/>
          </w:tcPr>
          <w:p w:rsidR="007A2C81" w:rsidRPr="002973D2" w:rsidRDefault="007A2C81" w:rsidP="007A2C81"/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107" w:type="dxa"/>
            <w:gridSpan w:val="2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845403">
        <w:trPr>
          <w:gridAfter w:val="2"/>
          <w:wAfter w:w="1503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110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Обобщение и систематизация </w:t>
            </w:r>
            <w:proofErr w:type="gramStart"/>
            <w:r w:rsidRPr="002973D2">
              <w:t>изученного</w:t>
            </w:r>
            <w:proofErr w:type="gramEnd"/>
            <w:r w:rsidRPr="002973D2">
              <w:t xml:space="preserve"> о глаголе в 5 классе.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  </w:t>
            </w:r>
          </w:p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168" w:type="dxa"/>
            <w:gridSpan w:val="5"/>
          </w:tcPr>
          <w:p w:rsidR="007A2C81" w:rsidRDefault="00FB2D62" w:rsidP="007A2C81">
            <w:r>
              <w:t>20.04.20</w:t>
            </w:r>
          </w:p>
          <w:p w:rsidR="00FB2D62" w:rsidRPr="002973D2" w:rsidRDefault="00FB2D62" w:rsidP="007A2C81">
            <w:r>
              <w:t>21.04.20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107" w:type="dxa"/>
            <w:gridSpan w:val="2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845403">
        <w:trPr>
          <w:gridAfter w:val="2"/>
          <w:wAfter w:w="1503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111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roofErr w:type="gramStart"/>
            <w:r w:rsidRPr="002973D2">
              <w:t>Р</w:t>
            </w:r>
            <w:proofErr w:type="gramEnd"/>
            <w:r w:rsidRPr="002973D2">
              <w:t>/р. Сочинение-рассказ «Стёпа дрова колет»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168" w:type="dxa"/>
            <w:gridSpan w:val="5"/>
          </w:tcPr>
          <w:p w:rsidR="007A2C81" w:rsidRDefault="00FB2D62" w:rsidP="007A2C81">
            <w:r>
              <w:t>23.04.20</w:t>
            </w:r>
          </w:p>
          <w:p w:rsidR="00FB2D62" w:rsidRPr="002973D2" w:rsidRDefault="00FB2D62" w:rsidP="007A2C81">
            <w:r>
              <w:t>24.04.20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107" w:type="dxa"/>
            <w:gridSpan w:val="2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845403">
        <w:trPr>
          <w:gridAfter w:val="2"/>
          <w:wAfter w:w="1503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112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Разноспрягаемые глаголы.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168" w:type="dxa"/>
            <w:gridSpan w:val="5"/>
          </w:tcPr>
          <w:p w:rsidR="007A2C81" w:rsidRDefault="00FB2D62" w:rsidP="007A2C81">
            <w:r>
              <w:t>25.04.20</w:t>
            </w:r>
          </w:p>
          <w:p w:rsidR="00FB2D62" w:rsidRPr="002973D2" w:rsidRDefault="00FB2D62" w:rsidP="007A2C81">
            <w:r>
              <w:t>27.04.20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107" w:type="dxa"/>
            <w:gridSpan w:val="2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845403">
        <w:trPr>
          <w:gridAfter w:val="2"/>
          <w:wAfter w:w="1503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113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Глаголы переходные и непереходные.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168" w:type="dxa"/>
            <w:gridSpan w:val="5"/>
          </w:tcPr>
          <w:p w:rsidR="007A2C81" w:rsidRDefault="00FB2D62" w:rsidP="007A2C81">
            <w:r>
              <w:t>27.04.20</w:t>
            </w:r>
          </w:p>
          <w:p w:rsidR="00FB2D62" w:rsidRPr="002973D2" w:rsidRDefault="00FB2D62" w:rsidP="007A2C81">
            <w:r>
              <w:t>30.04.20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107" w:type="dxa"/>
            <w:gridSpan w:val="2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845403">
        <w:trPr>
          <w:gridAfter w:val="2"/>
          <w:wAfter w:w="1503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114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Наклонение глагола. Изъявительное наклонение.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168" w:type="dxa"/>
            <w:gridSpan w:val="5"/>
          </w:tcPr>
          <w:p w:rsidR="007A2C81" w:rsidRDefault="00FB2D62" w:rsidP="007A2C81">
            <w:r>
              <w:t>2.05.20</w:t>
            </w:r>
          </w:p>
          <w:p w:rsidR="00FB2D62" w:rsidRPr="002973D2" w:rsidRDefault="00FB2D62" w:rsidP="007A2C81">
            <w:r>
              <w:t>4.05.20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107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FB2D62">
        <w:trPr>
          <w:gridAfter w:val="1"/>
          <w:wAfter w:w="1380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115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roofErr w:type="gramStart"/>
            <w:r w:rsidRPr="002973D2">
              <w:t>Р</w:t>
            </w:r>
            <w:proofErr w:type="gramEnd"/>
            <w:r w:rsidRPr="002973D2">
              <w:t>/р. Изложение на основе текста учебника.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153" w:type="dxa"/>
            <w:gridSpan w:val="4"/>
          </w:tcPr>
          <w:p w:rsidR="007A2C81" w:rsidRDefault="00FB2D62" w:rsidP="007A2C81">
            <w:r>
              <w:t>4.05.20</w:t>
            </w:r>
          </w:p>
          <w:p w:rsidR="00FB2D62" w:rsidRPr="002973D2" w:rsidRDefault="00FB2D62" w:rsidP="007A2C81">
            <w:r>
              <w:t>5.05.20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245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FB2D62">
        <w:trPr>
          <w:gridAfter w:val="1"/>
          <w:wAfter w:w="1380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116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Условное наклонение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2</w:t>
            </w:r>
          </w:p>
        </w:tc>
        <w:tc>
          <w:tcPr>
            <w:tcW w:w="1153" w:type="dxa"/>
            <w:gridSpan w:val="4"/>
          </w:tcPr>
          <w:p w:rsidR="007A2C81" w:rsidRDefault="00FB2D62" w:rsidP="007A2C81">
            <w:r>
              <w:t>6.05.20</w:t>
            </w:r>
          </w:p>
          <w:p w:rsidR="00FB2D62" w:rsidRPr="002973D2" w:rsidRDefault="00FB2D62" w:rsidP="007A2C81">
            <w:r>
              <w:t>7.05.20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245" w:type="dxa"/>
            <w:gridSpan w:val="4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FB2D62">
        <w:trPr>
          <w:gridAfter w:val="5"/>
          <w:wAfter w:w="2625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117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Повелительное наклонение.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153" w:type="dxa"/>
            <w:gridSpan w:val="4"/>
          </w:tcPr>
          <w:p w:rsidR="007A2C81" w:rsidRDefault="00FB2D62" w:rsidP="007A2C81">
            <w:r>
              <w:t>8.05.20</w:t>
            </w:r>
          </w:p>
          <w:p w:rsidR="00FB2D62" w:rsidRPr="002973D2" w:rsidRDefault="00FB2D62" w:rsidP="007A2C81">
            <w:r>
              <w:t>11.05.20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FB2D62">
        <w:trPr>
          <w:gridAfter w:val="5"/>
          <w:wAfter w:w="2625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118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Употребление наклонений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153" w:type="dxa"/>
            <w:gridSpan w:val="4"/>
          </w:tcPr>
          <w:p w:rsidR="007A2C81" w:rsidRDefault="00FB2D62" w:rsidP="007A2C81">
            <w:r>
              <w:t>11.05.20</w:t>
            </w:r>
          </w:p>
          <w:p w:rsidR="00FB2D62" w:rsidRPr="002973D2" w:rsidRDefault="00FB2D62" w:rsidP="007A2C81">
            <w:r>
              <w:t>12.05.20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FB2D62">
        <w:trPr>
          <w:gridAfter w:val="5"/>
          <w:wAfter w:w="2625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119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Безличные глаголы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153" w:type="dxa"/>
            <w:gridSpan w:val="4"/>
          </w:tcPr>
          <w:p w:rsidR="007A2C81" w:rsidRDefault="00FB2D62" w:rsidP="007A2C81">
            <w:r>
              <w:t>13.05.20</w:t>
            </w:r>
          </w:p>
          <w:p w:rsidR="00FB2D62" w:rsidRPr="002973D2" w:rsidRDefault="00FB2D62" w:rsidP="007A2C81">
            <w:r>
              <w:t>14.05.20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FB2D62">
        <w:trPr>
          <w:gridAfter w:val="5"/>
          <w:wAfter w:w="2625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120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Морфологический разбор глагола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153" w:type="dxa"/>
            <w:gridSpan w:val="4"/>
          </w:tcPr>
          <w:p w:rsidR="007A2C81" w:rsidRPr="002973D2" w:rsidRDefault="00FB2D62" w:rsidP="007A2C81">
            <w:r>
              <w:t>15.05.20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FB2D62">
        <w:trPr>
          <w:gridAfter w:val="5"/>
          <w:wAfter w:w="2625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121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roofErr w:type="gramStart"/>
            <w:r w:rsidRPr="002973D2">
              <w:t>Р</w:t>
            </w:r>
            <w:proofErr w:type="gramEnd"/>
            <w:r w:rsidRPr="002973D2">
              <w:t>/Р Рассказ на основе услышанного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153" w:type="dxa"/>
            <w:gridSpan w:val="4"/>
          </w:tcPr>
          <w:p w:rsidR="007A2C81" w:rsidRPr="002973D2" w:rsidRDefault="00FB2D62" w:rsidP="007A2C81">
            <w:r>
              <w:t>16.05.20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FB2D62">
        <w:trPr>
          <w:gridAfter w:val="5"/>
          <w:wAfter w:w="2625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122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Правописание гласных в суффиксах глаголов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153" w:type="dxa"/>
            <w:gridSpan w:val="4"/>
          </w:tcPr>
          <w:p w:rsidR="007A2C81" w:rsidRDefault="00FB2D62" w:rsidP="007A2C81">
            <w:r>
              <w:t>18.05.20</w:t>
            </w:r>
          </w:p>
          <w:p w:rsidR="00FB2D62" w:rsidRPr="002973D2" w:rsidRDefault="00FB2D62" w:rsidP="007A2C81">
            <w:r>
              <w:t>18.05.20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FB2D62">
        <w:trPr>
          <w:gridAfter w:val="5"/>
          <w:wAfter w:w="2625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123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Повторение по теме «Глагол»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153" w:type="dxa"/>
            <w:gridSpan w:val="4"/>
          </w:tcPr>
          <w:p w:rsidR="007A2C81" w:rsidRDefault="00FB2D62" w:rsidP="007A2C81">
            <w:r>
              <w:t>19.05.20</w:t>
            </w:r>
          </w:p>
          <w:p w:rsidR="00FB2D62" w:rsidRPr="002973D2" w:rsidRDefault="00FB2D62" w:rsidP="007A2C81">
            <w:r>
              <w:t>20.05.20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FB2D62">
        <w:trPr>
          <w:gridAfter w:val="5"/>
          <w:wAfter w:w="2625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124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Контрольный диктант по теме «Глагол»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1</w:t>
            </w:r>
          </w:p>
        </w:tc>
        <w:tc>
          <w:tcPr>
            <w:tcW w:w="1153" w:type="dxa"/>
            <w:gridSpan w:val="4"/>
          </w:tcPr>
          <w:p w:rsidR="007A2C81" w:rsidRPr="002973D2" w:rsidRDefault="00FB2D62" w:rsidP="007A2C81">
            <w:r>
              <w:t>21.05.20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FB2D62">
        <w:trPr>
          <w:gridAfter w:val="5"/>
          <w:wAfter w:w="2625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lastRenderedPageBreak/>
              <w:t>125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Анализ контрольного диктанта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 1</w:t>
            </w:r>
          </w:p>
        </w:tc>
        <w:tc>
          <w:tcPr>
            <w:tcW w:w="1153" w:type="dxa"/>
            <w:gridSpan w:val="4"/>
          </w:tcPr>
          <w:p w:rsidR="007A2C81" w:rsidRPr="002973D2" w:rsidRDefault="00FB2D62" w:rsidP="007A2C81">
            <w:r>
              <w:t>22.05.20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</w:tr>
      <w:tr w:rsidR="007A2C81" w:rsidRPr="002973D2" w:rsidTr="00FB2D62">
        <w:trPr>
          <w:gridAfter w:val="1"/>
          <w:wAfter w:w="1380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/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Pr>
              <w:rPr>
                <w:b/>
              </w:rPr>
            </w:pPr>
            <w:r w:rsidRPr="002973D2">
              <w:rPr>
                <w:b/>
              </w:rPr>
              <w:t xml:space="preserve">Раздел 6. Повторение и обобщение   </w:t>
            </w:r>
          </w:p>
          <w:p w:rsidR="007A2C81" w:rsidRPr="002973D2" w:rsidRDefault="007A2C81" w:rsidP="007A2C81">
            <w:r w:rsidRPr="002973D2">
              <w:rPr>
                <w:b/>
              </w:rPr>
              <w:t xml:space="preserve"> изученного за курс 6 класса.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/>
        </w:tc>
        <w:tc>
          <w:tcPr>
            <w:tcW w:w="1168" w:type="dxa"/>
            <w:gridSpan w:val="5"/>
          </w:tcPr>
          <w:p w:rsidR="007A2C81" w:rsidRPr="002973D2" w:rsidRDefault="007A2C81" w:rsidP="007A2C81"/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230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FB2D62">
        <w:trPr>
          <w:gridAfter w:val="1"/>
          <w:wAfter w:w="1380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126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Разделы науки о языке.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168" w:type="dxa"/>
            <w:gridSpan w:val="5"/>
          </w:tcPr>
          <w:p w:rsidR="007A2C81" w:rsidRPr="002973D2" w:rsidRDefault="00FB2D62" w:rsidP="007A2C81">
            <w:r>
              <w:t>23.05.20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230" w:type="dxa"/>
            <w:gridSpan w:val="3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FB2D62">
        <w:trPr>
          <w:gridAfter w:val="1"/>
          <w:wAfter w:w="1380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127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Орфография. Орфографический разбор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168" w:type="dxa"/>
            <w:gridSpan w:val="5"/>
          </w:tcPr>
          <w:p w:rsidR="007A2C81" w:rsidRPr="002973D2" w:rsidRDefault="00FB2D62" w:rsidP="007A2C81">
            <w:r>
              <w:t>25.05.20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230" w:type="dxa"/>
            <w:gridSpan w:val="3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FB2D62">
        <w:trPr>
          <w:gridAfter w:val="1"/>
          <w:wAfter w:w="1380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128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Пунктуация. Пунктуационный разбор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168" w:type="dxa"/>
            <w:gridSpan w:val="5"/>
          </w:tcPr>
          <w:p w:rsidR="007A2C81" w:rsidRPr="002973D2" w:rsidRDefault="00FB2D62" w:rsidP="007A2C81">
            <w:r>
              <w:t>25.05.20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230" w:type="dxa"/>
            <w:gridSpan w:val="3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FB2D62">
        <w:trPr>
          <w:gridAfter w:val="1"/>
          <w:wAfter w:w="1380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129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proofErr w:type="gramStart"/>
            <w:r w:rsidRPr="002973D2">
              <w:t>Р</w:t>
            </w:r>
            <w:proofErr w:type="gramEnd"/>
            <w:r w:rsidRPr="002973D2">
              <w:t>/</w:t>
            </w:r>
            <w:proofErr w:type="spellStart"/>
            <w:r w:rsidRPr="002973D2">
              <w:t>рСочинение</w:t>
            </w:r>
            <w:proofErr w:type="spellEnd"/>
            <w:r w:rsidRPr="002973D2">
              <w:t xml:space="preserve"> на одну из тем.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2</w:t>
            </w:r>
          </w:p>
        </w:tc>
        <w:tc>
          <w:tcPr>
            <w:tcW w:w="1168" w:type="dxa"/>
            <w:gridSpan w:val="5"/>
          </w:tcPr>
          <w:p w:rsidR="007A2C81" w:rsidRDefault="00FB2D62" w:rsidP="007A2C81">
            <w:r>
              <w:t>26.05.20</w:t>
            </w:r>
          </w:p>
          <w:p w:rsidR="00FB2D62" w:rsidRPr="002973D2" w:rsidRDefault="00FB2D62" w:rsidP="007A2C81">
            <w:r>
              <w:t>27.05.20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230" w:type="dxa"/>
            <w:gridSpan w:val="3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FB2D62">
        <w:trPr>
          <w:gridAfter w:val="1"/>
          <w:wAfter w:w="1380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130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Лексика и фразеология.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168" w:type="dxa"/>
            <w:gridSpan w:val="5"/>
          </w:tcPr>
          <w:p w:rsidR="007A2C81" w:rsidRPr="002973D2" w:rsidRDefault="00FB2D62" w:rsidP="007A2C81">
            <w:r>
              <w:t>28.05.20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230" w:type="dxa"/>
            <w:gridSpan w:val="3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FB2D62">
        <w:trPr>
          <w:gridAfter w:val="1"/>
          <w:wAfter w:w="1380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131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Словообразование. Морфемный и словообразовательный анализ.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168" w:type="dxa"/>
            <w:gridSpan w:val="5"/>
          </w:tcPr>
          <w:p w:rsidR="007A2C81" w:rsidRPr="002973D2" w:rsidRDefault="00FB2D62" w:rsidP="007A2C81">
            <w:r>
              <w:t>29.05.20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230" w:type="dxa"/>
            <w:gridSpan w:val="3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FB2D62">
        <w:trPr>
          <w:gridAfter w:val="1"/>
          <w:wAfter w:w="1380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132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Морфология. Морфологический разбор слова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168" w:type="dxa"/>
            <w:gridSpan w:val="5"/>
          </w:tcPr>
          <w:p w:rsidR="007A2C81" w:rsidRPr="002973D2" w:rsidRDefault="00FB2D62" w:rsidP="007A2C81">
            <w:r>
              <w:t>29.05.20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230" w:type="dxa"/>
            <w:gridSpan w:val="3"/>
            <w:vMerge/>
            <w:tcBorders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FB2D62">
        <w:trPr>
          <w:gridAfter w:val="1"/>
          <w:wAfter w:w="1380" w:type="dxa"/>
        </w:trPr>
        <w:tc>
          <w:tcPr>
            <w:tcW w:w="656" w:type="dxa"/>
            <w:shd w:val="clear" w:color="auto" w:fill="auto"/>
          </w:tcPr>
          <w:p w:rsidR="007A2C81" w:rsidRPr="002973D2" w:rsidRDefault="007A2C81" w:rsidP="007A2C81">
            <w:r w:rsidRPr="002973D2">
              <w:t>133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>Синтаксис. Синтаксический разбор слова</w:t>
            </w:r>
          </w:p>
        </w:tc>
        <w:tc>
          <w:tcPr>
            <w:tcW w:w="567" w:type="dxa"/>
            <w:shd w:val="clear" w:color="auto" w:fill="auto"/>
          </w:tcPr>
          <w:p w:rsidR="007A2C81" w:rsidRPr="002973D2" w:rsidRDefault="007A2C81" w:rsidP="007A2C81">
            <w:r w:rsidRPr="002973D2">
              <w:t xml:space="preserve">    1</w:t>
            </w:r>
          </w:p>
        </w:tc>
        <w:tc>
          <w:tcPr>
            <w:tcW w:w="1168" w:type="dxa"/>
            <w:gridSpan w:val="5"/>
          </w:tcPr>
          <w:p w:rsidR="007A2C81" w:rsidRPr="002973D2" w:rsidRDefault="00FB2D62" w:rsidP="007A2C81">
            <w:r>
              <w:t>30.05.20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1230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7A2C81" w:rsidRPr="002973D2" w:rsidRDefault="007A2C81" w:rsidP="007A2C81"/>
        </w:tc>
      </w:tr>
      <w:tr w:rsidR="007A2C81" w:rsidRPr="002973D2" w:rsidTr="0013676F">
        <w:tc>
          <w:tcPr>
            <w:tcW w:w="656" w:type="dxa"/>
            <w:shd w:val="clear" w:color="auto" w:fill="auto"/>
          </w:tcPr>
          <w:p w:rsidR="007A2C81" w:rsidRPr="002973D2" w:rsidRDefault="007A2C81" w:rsidP="007A2C81"/>
        </w:tc>
        <w:tc>
          <w:tcPr>
            <w:tcW w:w="5548" w:type="dxa"/>
            <w:gridSpan w:val="3"/>
            <w:shd w:val="clear" w:color="auto" w:fill="auto"/>
          </w:tcPr>
          <w:p w:rsidR="007A2C81" w:rsidRPr="002973D2" w:rsidRDefault="007A2C81" w:rsidP="007A2C81">
            <w:r w:rsidRPr="002973D2">
              <w:t xml:space="preserve">                                                            Итого:</w:t>
            </w:r>
          </w:p>
        </w:tc>
        <w:tc>
          <w:tcPr>
            <w:tcW w:w="1044" w:type="dxa"/>
            <w:gridSpan w:val="4"/>
          </w:tcPr>
          <w:p w:rsidR="007A2C81" w:rsidRPr="002973D2" w:rsidRDefault="007A2C81" w:rsidP="007A2C81">
            <w:r w:rsidRPr="002973D2">
              <w:t>204</w:t>
            </w:r>
          </w:p>
        </w:tc>
        <w:tc>
          <w:tcPr>
            <w:tcW w:w="740" w:type="dxa"/>
            <w:gridSpan w:val="3"/>
          </w:tcPr>
          <w:p w:rsidR="007A2C81" w:rsidRPr="002973D2" w:rsidRDefault="007A2C81" w:rsidP="007A2C81"/>
        </w:tc>
        <w:tc>
          <w:tcPr>
            <w:tcW w:w="330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7A2C81" w:rsidRPr="002973D2" w:rsidRDefault="007A2C81" w:rsidP="007A2C81">
            <w:r w:rsidRPr="002973D2">
              <w:t xml:space="preserve">   </w:t>
            </w:r>
          </w:p>
        </w:tc>
      </w:tr>
    </w:tbl>
    <w:p w:rsidR="007A2C81" w:rsidRPr="002973D2" w:rsidRDefault="007A2C81" w:rsidP="007A2C81"/>
    <w:p w:rsidR="007A2C81" w:rsidRPr="002973D2" w:rsidRDefault="007A2C81" w:rsidP="007A2C81"/>
    <w:p w:rsidR="007A2C81" w:rsidRPr="002973D2" w:rsidRDefault="007A2C81" w:rsidP="007A2C81"/>
    <w:p w:rsidR="007A2C81" w:rsidRPr="002973D2" w:rsidRDefault="007A2C81" w:rsidP="007A2C81">
      <w:bookmarkStart w:id="0" w:name="_GoBack"/>
      <w:bookmarkEnd w:id="0"/>
    </w:p>
    <w:p w:rsidR="007A2C81" w:rsidRPr="002973D2" w:rsidRDefault="007A2C81" w:rsidP="007A2C81"/>
    <w:p w:rsidR="007A2C81" w:rsidRDefault="007A2C81" w:rsidP="007A2C81"/>
    <w:p w:rsidR="007A2C81" w:rsidRDefault="007A2C81" w:rsidP="007A2C81"/>
    <w:p w:rsidR="007A2C81" w:rsidRDefault="007A2C81" w:rsidP="007A2C81"/>
    <w:p w:rsidR="007A2C81" w:rsidRDefault="007A2C81" w:rsidP="007A2C81"/>
    <w:p w:rsidR="007A2C81" w:rsidRDefault="007A2C81" w:rsidP="007A2C81"/>
    <w:p w:rsidR="007A2C81" w:rsidRDefault="007A2C81" w:rsidP="007A2C81"/>
    <w:p w:rsidR="007A2C81" w:rsidRDefault="007A2C81" w:rsidP="007A2C81"/>
    <w:p w:rsidR="007A2C81" w:rsidRDefault="007A2C81" w:rsidP="007A2C81"/>
    <w:p w:rsidR="007A2C81" w:rsidRDefault="007A2C81" w:rsidP="007A2C81"/>
    <w:p w:rsidR="007A2C81" w:rsidRDefault="007A2C81" w:rsidP="007A2C81"/>
    <w:sectPr w:rsidR="007A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09"/>
    <w:rsid w:val="000018D4"/>
    <w:rsid w:val="0013676F"/>
    <w:rsid w:val="00246DAB"/>
    <w:rsid w:val="002973D2"/>
    <w:rsid w:val="00463DA9"/>
    <w:rsid w:val="00642D09"/>
    <w:rsid w:val="007A2C81"/>
    <w:rsid w:val="00845403"/>
    <w:rsid w:val="008B1049"/>
    <w:rsid w:val="00F66140"/>
    <w:rsid w:val="00F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Салин </dc:creator>
  <cp:keywords/>
  <dc:description/>
  <cp:lastModifiedBy>Салин </cp:lastModifiedBy>
  <cp:revision>6</cp:revision>
  <cp:lastPrinted>2019-11-06T11:58:00Z</cp:lastPrinted>
  <dcterms:created xsi:type="dcterms:W3CDTF">2019-10-29T16:44:00Z</dcterms:created>
  <dcterms:modified xsi:type="dcterms:W3CDTF">2019-11-06T12:00:00Z</dcterms:modified>
</cp:coreProperties>
</file>